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4" w:rsidRDefault="00262BC4" w:rsidP="00262BC4">
      <w:pPr>
        <w:wordWrap/>
        <w:spacing w:line="460" w:lineRule="exact"/>
        <w:jc w:val="center"/>
        <w:rPr>
          <w:rFonts w:ascii="HY신명조" w:eastAsia="HY신명조"/>
          <w:b/>
          <w:sz w:val="40"/>
          <w:szCs w:val="40"/>
          <w:u w:val="single"/>
        </w:rPr>
      </w:pPr>
      <w:r w:rsidRPr="000F4826">
        <w:rPr>
          <w:rFonts w:ascii="HY신명조" w:eastAsia="HY신명조" w:hint="eastAsia"/>
          <w:b/>
          <w:sz w:val="40"/>
          <w:szCs w:val="40"/>
          <w:u w:val="single"/>
        </w:rPr>
        <w:t xml:space="preserve"> PC</w:t>
      </w:r>
      <w:r w:rsidR="00CB16DC">
        <w:rPr>
          <w:rFonts w:ascii="HY신명조" w:eastAsia="HY신명조" w:hint="eastAsia"/>
          <w:b/>
          <w:sz w:val="40"/>
          <w:szCs w:val="40"/>
          <w:u w:val="single"/>
        </w:rPr>
        <w:t xml:space="preserve"> </w:t>
      </w:r>
      <w:r w:rsidR="0000475E">
        <w:rPr>
          <w:rFonts w:ascii="HY신명조" w:eastAsia="HY신명조" w:hint="eastAsia"/>
          <w:b/>
          <w:sz w:val="40"/>
          <w:szCs w:val="40"/>
          <w:u w:val="single"/>
        </w:rPr>
        <w:t xml:space="preserve">및 모니터 </w:t>
      </w:r>
      <w:r w:rsidR="000F4826">
        <w:rPr>
          <w:rFonts w:ascii="HY신명조" w:eastAsia="HY신명조" w:hint="eastAsia"/>
          <w:b/>
          <w:sz w:val="40"/>
          <w:szCs w:val="40"/>
          <w:u w:val="single"/>
        </w:rPr>
        <w:t>사양</w:t>
      </w:r>
      <w:r w:rsidRPr="000F4826">
        <w:rPr>
          <w:rFonts w:ascii="HY신명조" w:eastAsia="HY신명조" w:hint="eastAsia"/>
          <w:b/>
          <w:sz w:val="40"/>
          <w:szCs w:val="40"/>
          <w:u w:val="single"/>
        </w:rPr>
        <w:t xml:space="preserve"> </w:t>
      </w:r>
    </w:p>
    <w:p w:rsidR="005D343F" w:rsidRPr="000F4826" w:rsidRDefault="005D343F" w:rsidP="00262BC4">
      <w:pPr>
        <w:wordWrap/>
        <w:spacing w:line="460" w:lineRule="exact"/>
        <w:jc w:val="center"/>
        <w:rPr>
          <w:rFonts w:ascii="HY신명조" w:eastAsia="HY신명조"/>
          <w:b/>
          <w:sz w:val="40"/>
          <w:szCs w:val="40"/>
          <w:u w:val="single"/>
        </w:rPr>
      </w:pPr>
    </w:p>
    <w:p w:rsidR="00262BC4" w:rsidRDefault="00262BC4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  <w:r w:rsidRPr="00854E9A">
        <w:rPr>
          <w:rFonts w:ascii="HY신명조" w:eastAsia="HY신명조" w:hint="eastAsia"/>
          <w:b/>
          <w:sz w:val="28"/>
          <w:szCs w:val="28"/>
        </w:rPr>
        <w:t>□ PC</w:t>
      </w:r>
      <w:r w:rsidR="00CB16DC">
        <w:rPr>
          <w:rFonts w:ascii="HY신명조" w:eastAsia="HY신명조" w:hint="eastAsia"/>
          <w:b/>
          <w:sz w:val="28"/>
          <w:szCs w:val="28"/>
        </w:rPr>
        <w:t xml:space="preserve"> </w:t>
      </w:r>
      <w:r w:rsidR="00C21E5A" w:rsidRPr="00854E9A">
        <w:rPr>
          <w:rFonts w:ascii="HY신명조" w:eastAsia="HY신명조" w:hint="eastAsia"/>
          <w:b/>
          <w:sz w:val="28"/>
          <w:szCs w:val="28"/>
        </w:rPr>
        <w:t>본체</w:t>
      </w:r>
      <w:r w:rsidR="00CB16DC">
        <w:rPr>
          <w:rFonts w:ascii="HY신명조" w:eastAsia="HY신명조" w:hint="eastAsia"/>
          <w:b/>
          <w:sz w:val="28"/>
          <w:szCs w:val="28"/>
        </w:rPr>
        <w:t xml:space="preserve"> </w:t>
      </w:r>
      <w:r w:rsidR="000F1B99">
        <w:rPr>
          <w:rFonts w:ascii="HY신명조" w:eastAsia="HY신명조" w:hint="eastAsia"/>
          <w:b/>
          <w:sz w:val="28"/>
          <w:szCs w:val="28"/>
        </w:rPr>
        <w:t>사양</w:t>
      </w:r>
      <w:r w:rsidR="00B26DFF">
        <w:rPr>
          <w:rFonts w:ascii="HY신명조" w:eastAsia="HY신명조" w:hint="eastAsia"/>
          <w:b/>
          <w:sz w:val="28"/>
          <w:szCs w:val="28"/>
        </w:rPr>
        <w:t xml:space="preserve"> (</w:t>
      </w:r>
      <w:proofErr w:type="gramStart"/>
      <w:r w:rsidR="00B26DFF">
        <w:rPr>
          <w:rFonts w:ascii="HY신명조" w:eastAsia="HY신명조" w:hint="eastAsia"/>
          <w:b/>
          <w:sz w:val="28"/>
          <w:szCs w:val="28"/>
        </w:rPr>
        <w:t>수량 :</w:t>
      </w:r>
      <w:proofErr w:type="gramEnd"/>
      <w:r w:rsidR="00B26DFF">
        <w:rPr>
          <w:rFonts w:ascii="HY신명조" w:eastAsia="HY신명조" w:hint="eastAsia"/>
          <w:b/>
          <w:sz w:val="28"/>
          <w:szCs w:val="28"/>
        </w:rPr>
        <w:t xml:space="preserve"> </w:t>
      </w:r>
      <w:r w:rsidR="00985F0B">
        <w:rPr>
          <w:rFonts w:ascii="HY신명조" w:eastAsia="HY신명조" w:hint="eastAsia"/>
          <w:b/>
          <w:sz w:val="28"/>
          <w:szCs w:val="28"/>
        </w:rPr>
        <w:t xml:space="preserve">총 </w:t>
      </w:r>
      <w:r w:rsidR="00EA48F8">
        <w:rPr>
          <w:rFonts w:ascii="HY신명조" w:eastAsia="HY신명조" w:hint="eastAsia"/>
          <w:b/>
          <w:sz w:val="28"/>
          <w:szCs w:val="28"/>
        </w:rPr>
        <w:t>270</w:t>
      </w:r>
      <w:r w:rsidR="00B26DFF">
        <w:rPr>
          <w:rFonts w:ascii="HY신명조" w:eastAsia="HY신명조" w:hint="eastAsia"/>
          <w:b/>
          <w:sz w:val="28"/>
          <w:szCs w:val="28"/>
        </w:rPr>
        <w:t>대)</w:t>
      </w:r>
    </w:p>
    <w:p w:rsidR="000C6C71" w:rsidRPr="00854E9A" w:rsidRDefault="000C6C71" w:rsidP="00CB16DC">
      <w:pPr>
        <w:wordWrap/>
        <w:spacing w:line="200" w:lineRule="exact"/>
        <w:rPr>
          <w:rFonts w:ascii="HY신명조" w:eastAsia="HY신명조"/>
          <w:b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5528"/>
        <w:gridCol w:w="1665"/>
      </w:tblGrid>
      <w:tr w:rsidR="00262BC4" w:rsidRPr="0072065F" w:rsidTr="00945A7B">
        <w:trPr>
          <w:trHeight w:val="288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2BC4" w:rsidRPr="0072065F" w:rsidRDefault="00262BC4" w:rsidP="0072065F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구 분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2BC4" w:rsidRPr="0072065F" w:rsidRDefault="00262BC4" w:rsidP="0072065F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사 양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2BC4" w:rsidRPr="0072065F" w:rsidRDefault="00262BC4" w:rsidP="0072065F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비 고</w:t>
            </w:r>
          </w:p>
        </w:tc>
      </w:tr>
      <w:tr w:rsidR="00AD7A6A" w:rsidRPr="0072065F" w:rsidTr="00945A7B">
        <w:trPr>
          <w:trHeight w:val="635"/>
        </w:trPr>
        <w:tc>
          <w:tcPr>
            <w:tcW w:w="2093" w:type="dxa"/>
            <w:gridSpan w:val="2"/>
            <w:tcBorders>
              <w:bottom w:val="dotted" w:sz="4" w:space="0" w:color="auto"/>
            </w:tcBorders>
            <w:vAlign w:val="center"/>
          </w:tcPr>
          <w:p w:rsidR="00AD7A6A" w:rsidRPr="0005184A" w:rsidRDefault="00AD7A6A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운영체제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AD7A6A" w:rsidRPr="0005184A" w:rsidRDefault="00AD7A6A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Windows 7 </w:t>
            </w:r>
            <w:r w:rsidR="00AC6371" w:rsidRPr="0005184A">
              <w:rPr>
                <w:rFonts w:ascii="HY신명조" w:eastAsia="HY신명조" w:hint="eastAsia"/>
                <w:color w:val="000000" w:themeColor="text1"/>
                <w:sz w:val="24"/>
              </w:rPr>
              <w:t>Pro</w:t>
            </w:r>
            <w:r w:rsidR="009B0187" w:rsidRPr="0005184A">
              <w:rPr>
                <w:rFonts w:ascii="HY신명조" w:eastAsia="HY신명조" w:hint="eastAsia"/>
                <w:color w:val="000000" w:themeColor="text1"/>
                <w:sz w:val="24"/>
              </w:rPr>
              <w:t>(32bit)</w:t>
            </w:r>
          </w:p>
        </w:tc>
        <w:tc>
          <w:tcPr>
            <w:tcW w:w="1665" w:type="dxa"/>
            <w:tcBorders>
              <w:bottom w:val="dotted" w:sz="4" w:space="0" w:color="auto"/>
            </w:tcBorders>
            <w:vAlign w:val="center"/>
          </w:tcPr>
          <w:p w:rsidR="00AD7A6A" w:rsidRPr="0005184A" w:rsidRDefault="00945A7B" w:rsidP="007B5A7C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OEM</w:t>
            </w:r>
          </w:p>
        </w:tc>
      </w:tr>
      <w:tr w:rsidR="00AD7A6A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AD7A6A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본체형식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AD7A6A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proofErr w:type="spellStart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미</w:t>
            </w:r>
            <w:r w:rsidR="00441E91" w:rsidRPr="0005184A">
              <w:rPr>
                <w:rFonts w:ascii="HY신명조" w:eastAsia="HY신명조" w:hint="eastAsia"/>
                <w:color w:val="000000" w:themeColor="text1"/>
                <w:sz w:val="24"/>
              </w:rPr>
              <w:t>니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타워형</w:t>
            </w:r>
            <w:proofErr w:type="spellEnd"/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352E47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슬림형 제외</w:t>
            </w:r>
          </w:p>
        </w:tc>
      </w:tr>
      <w:tr w:rsidR="002D5E7B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크기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F326D2" w:rsidP="00951FB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/>
                <w:color w:val="000000" w:themeColor="text1"/>
                <w:sz w:val="24"/>
              </w:rPr>
              <w:t>36 x 16 x 28</w:t>
            </w:r>
            <w:r w:rsidR="00951FBF"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 (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>Cm/</w:t>
            </w:r>
            <w:proofErr w:type="spellStart"/>
            <w:r w:rsidR="002D5E7B" w:rsidRPr="0005184A">
              <w:rPr>
                <w:rFonts w:ascii="HY신명조" w:eastAsia="HY신명조" w:hint="eastAsia"/>
                <w:color w:val="000000" w:themeColor="text1"/>
                <w:sz w:val="24"/>
              </w:rPr>
              <w:t>H</w:t>
            </w:r>
            <w:r w:rsidR="002D5E7B" w:rsidRPr="0005184A">
              <w:rPr>
                <w:rFonts w:ascii="HY신명조" w:eastAsia="HY신명조"/>
                <w:color w:val="000000" w:themeColor="text1"/>
                <w:sz w:val="24"/>
              </w:rPr>
              <w:t>x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>Wx</w:t>
            </w:r>
            <w:r w:rsidR="002D5E7B" w:rsidRPr="0005184A">
              <w:rPr>
                <w:rFonts w:ascii="HY신명조" w:eastAsia="HY신명조" w:hint="eastAsia"/>
                <w:color w:val="000000" w:themeColor="text1"/>
                <w:sz w:val="24"/>
              </w:rPr>
              <w:t>D</w:t>
            </w:r>
            <w:proofErr w:type="spellEnd"/>
            <w:r w:rsidR="00951FBF" w:rsidRPr="0005184A">
              <w:rPr>
                <w:rFonts w:ascii="HY신명조" w:eastAsia="HY신명조"/>
                <w:color w:val="000000" w:themeColor="text1"/>
                <w:sz w:val="24"/>
              </w:rPr>
              <w:t>)</w:t>
            </w:r>
            <w:r w:rsidR="002D5E7B"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 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이하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AD7A6A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AD7A6A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CPU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AD7A6A" w:rsidP="00945A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Core i5 </w:t>
            </w:r>
            <w:r w:rsidR="00945A7B" w:rsidRPr="0005184A">
              <w:rPr>
                <w:rFonts w:ascii="HY신명조" w:eastAsia="HY신명조"/>
                <w:color w:val="000000" w:themeColor="text1"/>
                <w:sz w:val="24"/>
              </w:rPr>
              <w:t>650</w:t>
            </w:r>
            <w:r w:rsidR="00352E47" w:rsidRPr="0005184A">
              <w:rPr>
                <w:rFonts w:ascii="HY신명조" w:eastAsia="HY신명조" w:hint="eastAsia"/>
                <w:color w:val="000000" w:themeColor="text1"/>
                <w:sz w:val="24"/>
              </w:rPr>
              <w:t>0</w:t>
            </w:r>
            <w:r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 3.</w:t>
            </w:r>
            <w:r w:rsidR="00945A7B" w:rsidRPr="0005184A">
              <w:rPr>
                <w:rFonts w:ascii="HY신명조" w:eastAsia="HY신명조"/>
                <w:color w:val="000000" w:themeColor="text1"/>
                <w:sz w:val="24"/>
              </w:rPr>
              <w:t>2</w:t>
            </w:r>
            <w:r w:rsidRPr="0005184A">
              <w:rPr>
                <w:rFonts w:ascii="HY신명조" w:eastAsia="HY신명조"/>
                <w:color w:val="000000" w:themeColor="text1"/>
                <w:sz w:val="24"/>
              </w:rPr>
              <w:t>Ghz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 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951FBF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인텔6세대</w:t>
            </w:r>
          </w:p>
          <w:p w:rsidR="00951FBF" w:rsidRPr="0005184A" w:rsidRDefault="00951FBF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이상</w:t>
            </w:r>
          </w:p>
        </w:tc>
      </w:tr>
      <w:tr w:rsidR="00AD7A6A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441E91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그래픽카드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951FBF" w:rsidP="008C11A1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/>
                <w:color w:val="000000" w:themeColor="text1"/>
                <w:sz w:val="24"/>
              </w:rPr>
              <w:t>AMD Radeon R5 340X(2GB</w:t>
            </w:r>
            <w:r w:rsidR="00945A7B" w:rsidRPr="0005184A">
              <w:rPr>
                <w:rFonts w:ascii="HY신명조" w:eastAsia="HY신명조"/>
                <w:color w:val="000000" w:themeColor="text1"/>
                <w:sz w:val="24"/>
              </w:rPr>
              <w:t>)</w:t>
            </w:r>
            <w:r w:rsidR="00C600A9">
              <w:rPr>
                <w:rFonts w:ascii="HY신명조" w:eastAsia="HY신명조"/>
                <w:color w:val="000000" w:themeColor="text1"/>
                <w:sz w:val="24"/>
              </w:rPr>
              <w:t xml:space="preserve"> </w:t>
            </w:r>
            <w:r w:rsidR="00D60DBB"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D60DBB" w:rsidP="00945A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proofErr w:type="spellStart"/>
            <w:r w:rsidRPr="00EA48F8">
              <w:rPr>
                <w:rFonts w:ascii="HY신명조" w:eastAsia="HY신명조" w:hint="eastAsia"/>
                <w:color w:val="000000" w:themeColor="text1"/>
                <w:sz w:val="24"/>
                <w:szCs w:val="20"/>
              </w:rPr>
              <w:t>듀얼</w:t>
            </w:r>
            <w:r w:rsidR="00951FBF" w:rsidRPr="00EA48F8">
              <w:rPr>
                <w:rFonts w:ascii="HY신명조" w:eastAsia="HY신명조" w:hint="eastAsia"/>
                <w:color w:val="000000" w:themeColor="text1"/>
                <w:sz w:val="24"/>
                <w:szCs w:val="20"/>
              </w:rPr>
              <w:t>포트</w:t>
            </w:r>
            <w:proofErr w:type="spellEnd"/>
            <w:r w:rsidR="00951FBF" w:rsidRPr="00EA48F8">
              <w:rPr>
                <w:rFonts w:ascii="HY신명조" w:eastAsia="HY신명조" w:hint="eastAsia"/>
                <w:color w:val="000000" w:themeColor="text1"/>
                <w:sz w:val="24"/>
                <w:szCs w:val="20"/>
              </w:rPr>
              <w:t xml:space="preserve"> </w:t>
            </w:r>
            <w:r w:rsidR="00CD4447" w:rsidRPr="00EA48F8">
              <w:rPr>
                <w:rFonts w:ascii="HY신명조" w:eastAsia="HY신명조" w:hint="eastAsia"/>
                <w:color w:val="000000" w:themeColor="text1"/>
                <w:sz w:val="24"/>
                <w:szCs w:val="20"/>
              </w:rPr>
              <w:t>이상</w:t>
            </w:r>
          </w:p>
        </w:tc>
      </w:tr>
      <w:tr w:rsidR="00AD7A6A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AD7A6A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Main memory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F326D2" w:rsidP="00F326D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DDR</w:t>
            </w:r>
            <w:r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4 </w:t>
            </w:r>
            <w:r w:rsidR="00AD7A6A" w:rsidRPr="0005184A">
              <w:rPr>
                <w:rFonts w:ascii="HY신명조" w:eastAsia="HY신명조" w:hint="eastAsia"/>
                <w:color w:val="000000" w:themeColor="text1"/>
                <w:sz w:val="24"/>
              </w:rPr>
              <w:t>4GB</w:t>
            </w:r>
            <w:r w:rsidR="00352E47"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 </w:t>
            </w:r>
            <w:r w:rsidR="00AD7A6A"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AD7A6A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945A7B" w:rsidRPr="0072065F" w:rsidTr="004D6D64">
        <w:trPr>
          <w:trHeight w:val="1280"/>
        </w:trPr>
        <w:tc>
          <w:tcPr>
            <w:tcW w:w="11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45A7B" w:rsidRPr="0005184A" w:rsidRDefault="00945A7B" w:rsidP="00532C74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하드</w:t>
            </w:r>
            <w:r w:rsidRPr="0005184A">
              <w:rPr>
                <w:rFonts w:ascii="HY신명조" w:eastAsia="HY신명조"/>
                <w:color w:val="000000" w:themeColor="text1"/>
                <w:sz w:val="24"/>
              </w:rPr>
              <w:br/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디스크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45A7B" w:rsidRPr="0005184A" w:rsidRDefault="00945A7B" w:rsidP="0072065F">
            <w:pPr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SSD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945A7B" w:rsidRPr="0005184A" w:rsidRDefault="00945A7B" w:rsidP="00F326D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256 GB 이상</w:t>
            </w: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:rsidR="00945A7B" w:rsidRPr="0005184A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945A7B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CD-ROM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DVD-ROM 8X 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1B4EBD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945A7B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마우스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광 마우스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업체 정품</w:t>
            </w:r>
          </w:p>
        </w:tc>
      </w:tr>
      <w:tr w:rsidR="00945A7B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사운드카드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8C11A1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(</w:t>
            </w:r>
            <w:proofErr w:type="spellStart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온보드</w:t>
            </w:r>
            <w:proofErr w:type="spellEnd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945A7B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proofErr w:type="spellStart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랜카드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945A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Gigabit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945A7B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키보드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PS2 또는 USB 방식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업체 정품</w:t>
            </w:r>
          </w:p>
        </w:tc>
      </w:tr>
      <w:tr w:rsidR="00945A7B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포트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951FB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USB</w:t>
            </w:r>
            <w:r w:rsidR="00951FBF" w:rsidRPr="0005184A">
              <w:rPr>
                <w:rFonts w:ascii="HY신명조" w:eastAsia="HY신명조"/>
                <w:color w:val="000000" w:themeColor="text1"/>
                <w:sz w:val="24"/>
              </w:rPr>
              <w:t>3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.0 </w:t>
            </w:r>
            <w:r w:rsidR="00D47A0D">
              <w:rPr>
                <w:rFonts w:ascii="HY신명조" w:eastAsia="HY신명조"/>
                <w:color w:val="000000" w:themeColor="text1"/>
                <w:sz w:val="24"/>
              </w:rPr>
              <w:t xml:space="preserve">- 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>4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포트이상, RJ45</w:t>
            </w:r>
            <w:r w:rsidR="00CD4447">
              <w:rPr>
                <w:rFonts w:ascii="HY신명조" w:eastAsia="HY신명조"/>
                <w:color w:val="000000" w:themeColor="text1"/>
                <w:sz w:val="24"/>
              </w:rPr>
              <w:t xml:space="preserve"> </w:t>
            </w:r>
            <w:r w:rsidR="00CD4447">
              <w:rPr>
                <w:rFonts w:ascii="HY신명조" w:eastAsia="HY신명조" w:hint="eastAsia"/>
                <w:color w:val="000000" w:themeColor="text1"/>
                <w:sz w:val="24"/>
              </w:rPr>
              <w:t>지원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945A7B" w:rsidRPr="0072065F" w:rsidTr="00945A7B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무상유지보수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8939AA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>
              <w:rPr>
                <w:rFonts w:ascii="HY신명조" w:eastAsia="HY신명조" w:hint="eastAsia"/>
                <w:color w:val="000000" w:themeColor="text1"/>
                <w:sz w:val="24"/>
              </w:rPr>
              <w:t>5</w:t>
            </w:r>
            <w:r w:rsidR="00945A7B" w:rsidRPr="0005184A">
              <w:rPr>
                <w:rFonts w:ascii="HY신명조" w:eastAsia="HY신명조" w:hint="eastAsia"/>
                <w:color w:val="000000" w:themeColor="text1"/>
                <w:sz w:val="24"/>
              </w:rPr>
              <w:t>년 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A7B" w:rsidRPr="0005184A" w:rsidRDefault="00945A7B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945A7B" w:rsidRPr="0072065F" w:rsidTr="00292B95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</w:tcBorders>
            <w:vAlign w:val="center"/>
          </w:tcPr>
          <w:p w:rsidR="00945A7B" w:rsidRPr="0072065F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72065F">
              <w:rPr>
                <w:rFonts w:ascii="HY신명조" w:eastAsia="HY신명조" w:hint="eastAsia"/>
                <w:sz w:val="24"/>
              </w:rPr>
              <w:t>기 타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945A7B" w:rsidRDefault="00945A7B" w:rsidP="006D7F8B">
            <w:pPr>
              <w:wordWrap/>
              <w:spacing w:line="360" w:lineRule="exact"/>
              <w:jc w:val="center"/>
              <w:rPr>
                <w:rFonts w:ascii="HY신명조" w:eastAsia="HY신명조"/>
                <w:spacing w:val="-20"/>
                <w:sz w:val="24"/>
              </w:rPr>
            </w:pPr>
            <w:r w:rsidRPr="000D7CC3">
              <w:rPr>
                <w:rFonts w:ascii="HY신명조" w:eastAsia="HY신명조" w:hint="eastAsia"/>
                <w:spacing w:val="-20"/>
                <w:sz w:val="24"/>
              </w:rPr>
              <w:t>이외 본체 관련 부분은 최신 사양의 PC에 기준함</w:t>
            </w:r>
          </w:p>
          <w:p w:rsidR="00945A7B" w:rsidRPr="000D7CC3" w:rsidRDefault="00945A7B" w:rsidP="008C11A1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pacing w:val="-20"/>
                <w:sz w:val="24"/>
              </w:rPr>
              <w:t>OS 설치 시 병원 업무 프로그램 동시 설치</w:t>
            </w: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:rsidR="00945A7B" w:rsidRPr="0072065F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설치CD</w:t>
            </w:r>
            <w:r>
              <w:rPr>
                <w:rFonts w:ascii="HY신명조" w:eastAsia="HY신명조" w:hint="eastAsia"/>
                <w:sz w:val="24"/>
              </w:rPr>
              <w:br/>
              <w:t>당사 제공</w:t>
            </w:r>
          </w:p>
        </w:tc>
      </w:tr>
      <w:tr w:rsidR="00945A7B" w:rsidRPr="0072065F" w:rsidTr="00EB3FC1">
        <w:trPr>
          <w:trHeight w:val="664"/>
        </w:trPr>
        <w:tc>
          <w:tcPr>
            <w:tcW w:w="2093" w:type="dxa"/>
            <w:gridSpan w:val="2"/>
            <w:tcBorders>
              <w:top w:val="dotted" w:sz="4" w:space="0" w:color="auto"/>
            </w:tcBorders>
            <w:vAlign w:val="center"/>
          </w:tcPr>
          <w:p w:rsidR="00945A7B" w:rsidRPr="0072065F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945A7B" w:rsidRPr="000D7CC3" w:rsidRDefault="00945A7B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:rsidR="00945A7B" w:rsidRPr="0072065F" w:rsidRDefault="00945A7B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</w:tbl>
    <w:p w:rsidR="001C01A6" w:rsidRDefault="001C01A6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9F4C7F" w:rsidRDefault="00D92DE0" w:rsidP="009F4C7F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  <w:r w:rsidRPr="00854E9A">
        <w:rPr>
          <w:rFonts w:ascii="HY신명조" w:eastAsia="HY신명조" w:hint="eastAsia"/>
          <w:b/>
          <w:sz w:val="28"/>
          <w:szCs w:val="28"/>
        </w:rPr>
        <w:lastRenderedPageBreak/>
        <w:t xml:space="preserve">□ </w:t>
      </w:r>
      <w:r w:rsidR="009F4C7F">
        <w:rPr>
          <w:rFonts w:ascii="HY신명조" w:eastAsia="HY신명조" w:hint="eastAsia"/>
          <w:b/>
          <w:sz w:val="28"/>
          <w:szCs w:val="28"/>
        </w:rPr>
        <w:t>환자</w:t>
      </w:r>
      <w:r w:rsidR="00FC7C56">
        <w:rPr>
          <w:rFonts w:ascii="HY신명조" w:eastAsia="HY신명조" w:hint="eastAsia"/>
          <w:b/>
          <w:sz w:val="28"/>
          <w:szCs w:val="28"/>
        </w:rPr>
        <w:t>대기</w:t>
      </w:r>
      <w:r w:rsidR="009F4C7F">
        <w:rPr>
          <w:rFonts w:ascii="HY신명조" w:eastAsia="HY신명조" w:hint="eastAsia"/>
          <w:b/>
          <w:sz w:val="28"/>
          <w:szCs w:val="28"/>
        </w:rPr>
        <w:t xml:space="preserve"> 및 DID용</w:t>
      </w:r>
      <w:r w:rsidR="00FC7C56">
        <w:rPr>
          <w:rFonts w:ascii="HY신명조" w:eastAsia="HY신명조" w:hint="eastAsia"/>
          <w:b/>
          <w:sz w:val="28"/>
          <w:szCs w:val="28"/>
        </w:rPr>
        <w:t xml:space="preserve"> </w:t>
      </w:r>
      <w:r w:rsidR="00FC7C56">
        <w:rPr>
          <w:rFonts w:ascii="HY신명조" w:eastAsia="HY신명조"/>
          <w:b/>
          <w:sz w:val="28"/>
          <w:szCs w:val="28"/>
        </w:rPr>
        <w:t>PC (</w:t>
      </w:r>
      <w:proofErr w:type="gramStart"/>
      <w:r w:rsidR="00FC7C56">
        <w:rPr>
          <w:rFonts w:ascii="HY신명조" w:eastAsia="HY신명조" w:hint="eastAsia"/>
          <w:b/>
          <w:sz w:val="28"/>
          <w:szCs w:val="28"/>
        </w:rPr>
        <w:t xml:space="preserve">수량 </w:t>
      </w:r>
      <w:r w:rsidR="00FC7C56">
        <w:rPr>
          <w:rFonts w:ascii="HY신명조" w:eastAsia="HY신명조"/>
          <w:b/>
          <w:sz w:val="28"/>
          <w:szCs w:val="28"/>
        </w:rPr>
        <w:t>:</w:t>
      </w:r>
      <w:proofErr w:type="gramEnd"/>
      <w:r w:rsidR="00FC7C56">
        <w:rPr>
          <w:rFonts w:ascii="HY신명조" w:eastAsia="HY신명조"/>
          <w:b/>
          <w:sz w:val="28"/>
          <w:szCs w:val="28"/>
        </w:rPr>
        <w:t xml:space="preserve"> </w:t>
      </w:r>
      <w:r w:rsidR="00FC7C56">
        <w:rPr>
          <w:rFonts w:ascii="HY신명조" w:eastAsia="HY신명조" w:hint="eastAsia"/>
          <w:b/>
          <w:sz w:val="28"/>
          <w:szCs w:val="28"/>
        </w:rPr>
        <w:t xml:space="preserve">총 </w:t>
      </w:r>
      <w:r w:rsidR="009F4C7F">
        <w:rPr>
          <w:rFonts w:ascii="HY신명조" w:eastAsia="HY신명조" w:hint="eastAsia"/>
          <w:b/>
          <w:sz w:val="28"/>
          <w:szCs w:val="28"/>
        </w:rPr>
        <w:t>50</w:t>
      </w:r>
      <w:r w:rsidR="00FC7C56">
        <w:rPr>
          <w:rFonts w:ascii="HY신명조" w:eastAsia="HY신명조" w:hint="eastAsia"/>
          <w:b/>
          <w:sz w:val="28"/>
          <w:szCs w:val="28"/>
        </w:rPr>
        <w:t>대</w:t>
      </w:r>
      <w:r w:rsidR="00FC7C56">
        <w:rPr>
          <w:rFonts w:ascii="HY신명조" w:eastAsia="HY신명조"/>
          <w:b/>
          <w:sz w:val="28"/>
          <w:szCs w:val="28"/>
        </w:rPr>
        <w:t>)</w:t>
      </w:r>
      <w:r w:rsidR="009F4C7F" w:rsidRPr="009F4C7F">
        <w:rPr>
          <w:rFonts w:ascii="HY신명조" w:eastAsia="HY신명조"/>
          <w:b/>
          <w:sz w:val="28"/>
          <w:szCs w:val="28"/>
        </w:rPr>
        <w:t xml:space="preserve"> </w:t>
      </w:r>
    </w:p>
    <w:p w:rsidR="009F4C7F" w:rsidRPr="00854E9A" w:rsidRDefault="009F4C7F" w:rsidP="009F4C7F">
      <w:pPr>
        <w:wordWrap/>
        <w:spacing w:line="200" w:lineRule="exact"/>
        <w:rPr>
          <w:rFonts w:ascii="HY신명조" w:eastAsia="HY신명조"/>
          <w:b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5528"/>
        <w:gridCol w:w="1665"/>
      </w:tblGrid>
      <w:tr w:rsidR="00D92DE0" w:rsidRPr="0072065F" w:rsidTr="003F7618">
        <w:trPr>
          <w:trHeight w:val="288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92DE0" w:rsidRPr="0072065F" w:rsidRDefault="00D92DE0" w:rsidP="003F7618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구 분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92DE0" w:rsidRPr="0072065F" w:rsidRDefault="00D92DE0" w:rsidP="003F7618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사 양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92DE0" w:rsidRPr="0072065F" w:rsidRDefault="00D92DE0" w:rsidP="003F7618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비 고</w:t>
            </w: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72065F">
              <w:rPr>
                <w:rFonts w:ascii="HY신명조" w:eastAsia="HY신명조" w:hint="eastAsia"/>
                <w:sz w:val="24"/>
              </w:rPr>
              <w:t>운영체제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D92DE0" w:rsidRPr="000D7CC3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0D7CC3">
              <w:rPr>
                <w:rFonts w:ascii="HY신명조" w:eastAsia="HY신명조"/>
                <w:sz w:val="24"/>
              </w:rPr>
              <w:t xml:space="preserve">Windows 7 </w:t>
            </w:r>
            <w:r>
              <w:rPr>
                <w:rFonts w:ascii="HY신명조" w:eastAsia="HY신명조" w:hint="eastAsia"/>
                <w:sz w:val="24"/>
              </w:rPr>
              <w:t>Pro(32bit)</w:t>
            </w:r>
          </w:p>
        </w:tc>
        <w:tc>
          <w:tcPr>
            <w:tcW w:w="1665" w:type="dxa"/>
            <w:tcBorders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OEM</w:t>
            </w: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본체형식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마이크로 </w:t>
            </w:r>
            <w:proofErr w:type="spellStart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폼팩터</w:t>
            </w:r>
            <w:proofErr w:type="spellEnd"/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D92DE0" w:rsidP="00D92DE0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2D5E7B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크기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F326D2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/>
                <w:color w:val="000000" w:themeColor="text1"/>
                <w:sz w:val="24"/>
              </w:rPr>
              <w:t>19 x 4 x 18</w:t>
            </w:r>
            <w:r w:rsidR="00951FBF"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 (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>Cm/</w:t>
            </w:r>
            <w:proofErr w:type="spellStart"/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>H</w:t>
            </w:r>
            <w:r w:rsidR="00951FBF" w:rsidRPr="0005184A">
              <w:rPr>
                <w:rFonts w:ascii="HY신명조" w:eastAsia="HY신명조"/>
                <w:color w:val="000000" w:themeColor="text1"/>
                <w:sz w:val="24"/>
              </w:rPr>
              <w:t>x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>WxD</w:t>
            </w:r>
            <w:proofErr w:type="spellEnd"/>
            <w:r w:rsidR="00951FBF" w:rsidRPr="0005184A">
              <w:rPr>
                <w:rFonts w:ascii="HY신명조" w:eastAsia="HY신명조"/>
                <w:color w:val="000000" w:themeColor="text1"/>
                <w:sz w:val="24"/>
              </w:rPr>
              <w:t>)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이하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2D5E7B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CPU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/>
                <w:color w:val="000000" w:themeColor="text1"/>
                <w:sz w:val="24"/>
              </w:rPr>
              <w:t>Core i3 610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0</w:t>
            </w:r>
            <w:r w:rsidRPr="0005184A">
              <w:rPr>
                <w:rFonts w:ascii="HY신명조" w:eastAsia="HY신명조"/>
                <w:color w:val="000000" w:themeColor="text1"/>
                <w:sz w:val="24"/>
              </w:rPr>
              <w:t>T 3.2Ghz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 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951FBF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인텔6세대</w:t>
            </w:r>
          </w:p>
          <w:p w:rsidR="00951FBF" w:rsidRPr="0005184A" w:rsidRDefault="00951FBF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이상</w:t>
            </w:r>
          </w:p>
        </w:tc>
      </w:tr>
      <w:tr w:rsidR="002D5E7B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951FBF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그래픽카드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951FBF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내장그래픽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D60DB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proofErr w:type="spellStart"/>
            <w:r w:rsidRPr="00EA48F8">
              <w:rPr>
                <w:rFonts w:ascii="HY신명조" w:eastAsia="HY신명조" w:hint="eastAsia"/>
                <w:color w:val="000000" w:themeColor="text1"/>
                <w:sz w:val="24"/>
                <w:szCs w:val="20"/>
              </w:rPr>
              <w:t>듀얼</w:t>
            </w:r>
            <w:r w:rsidR="00951FBF" w:rsidRPr="00EA48F8">
              <w:rPr>
                <w:rFonts w:ascii="HY신명조" w:eastAsia="HY신명조" w:hint="eastAsia"/>
                <w:color w:val="000000" w:themeColor="text1"/>
                <w:sz w:val="24"/>
                <w:szCs w:val="20"/>
              </w:rPr>
              <w:t>포트</w:t>
            </w:r>
            <w:proofErr w:type="spellEnd"/>
            <w:r w:rsidR="00951FBF" w:rsidRPr="00EA48F8">
              <w:rPr>
                <w:rFonts w:ascii="HY신명조" w:eastAsia="HY신명조" w:hint="eastAsia"/>
                <w:color w:val="000000" w:themeColor="text1"/>
                <w:sz w:val="24"/>
                <w:szCs w:val="20"/>
              </w:rPr>
              <w:t xml:space="preserve"> </w:t>
            </w:r>
            <w:r w:rsidR="00CD4447" w:rsidRPr="00EA48F8">
              <w:rPr>
                <w:rFonts w:ascii="HY신명조" w:eastAsia="HY신명조" w:hint="eastAsia"/>
                <w:color w:val="000000" w:themeColor="text1"/>
                <w:sz w:val="24"/>
                <w:szCs w:val="20"/>
              </w:rPr>
              <w:t>이상</w:t>
            </w:r>
          </w:p>
        </w:tc>
      </w:tr>
      <w:tr w:rsidR="002D5E7B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Main memory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F326D2" w:rsidP="00F326D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DDR4 4GB </w:t>
            </w:r>
            <w:r w:rsidR="002D5E7B"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2D5E7B" w:rsidRPr="0072065F" w:rsidTr="003F7618">
        <w:trPr>
          <w:trHeight w:val="1280"/>
        </w:trPr>
        <w:tc>
          <w:tcPr>
            <w:tcW w:w="11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하드</w:t>
            </w:r>
            <w:r w:rsidRPr="0005184A">
              <w:rPr>
                <w:rFonts w:ascii="HY신명조" w:eastAsia="HY신명조"/>
                <w:color w:val="000000" w:themeColor="text1"/>
                <w:sz w:val="24"/>
              </w:rPr>
              <w:br/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디스크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D5E7B" w:rsidRPr="0005184A" w:rsidRDefault="00DA0A20" w:rsidP="00DA0A20">
            <w:pPr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>
              <w:rPr>
                <w:rFonts w:ascii="HY신명조" w:eastAsia="HY신명조" w:hint="eastAsia"/>
                <w:color w:val="000000" w:themeColor="text1"/>
                <w:sz w:val="24"/>
              </w:rPr>
              <w:t>SS</w:t>
            </w:r>
            <w:r w:rsidR="002D5E7B" w:rsidRPr="0005184A">
              <w:rPr>
                <w:rFonts w:ascii="HY신명조" w:eastAsia="HY신명조" w:hint="eastAsia"/>
                <w:color w:val="000000" w:themeColor="text1"/>
                <w:sz w:val="24"/>
              </w:rPr>
              <w:t>D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2D5E7B" w:rsidRPr="0005184A" w:rsidRDefault="00DA0A20" w:rsidP="00F326D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>
              <w:rPr>
                <w:rFonts w:ascii="HY신명조" w:eastAsia="HY신명조"/>
                <w:color w:val="000000" w:themeColor="text1"/>
                <w:sz w:val="24"/>
              </w:rPr>
              <w:t>128 GB</w:t>
            </w:r>
            <w:r w:rsidR="00F326D2"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 </w:t>
            </w:r>
            <w:r w:rsidR="002D5E7B"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이상</w:t>
            </w: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2D5E7B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마우스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광 마우스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업체 정품</w:t>
            </w:r>
          </w:p>
        </w:tc>
      </w:tr>
      <w:tr w:rsidR="002D5E7B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사운드카드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(</w:t>
            </w:r>
            <w:proofErr w:type="spellStart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온보드</w:t>
            </w:r>
            <w:proofErr w:type="spellEnd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2D5E7B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proofErr w:type="spellStart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랜카드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Gigabit</w:t>
            </w:r>
            <w:r w:rsidRPr="0005184A">
              <w:rPr>
                <w:rFonts w:ascii="HY신명조" w:eastAsia="HY신명조"/>
                <w:color w:val="000000" w:themeColor="text1"/>
                <w:sz w:val="24"/>
              </w:rPr>
              <w:t>(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8</w:t>
            </w:r>
            <w:r w:rsidRPr="0005184A">
              <w:rPr>
                <w:rFonts w:ascii="HY신명조" w:eastAsia="HY신명조"/>
                <w:color w:val="000000" w:themeColor="text1"/>
                <w:sz w:val="24"/>
              </w:rPr>
              <w:t>02.11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a</w:t>
            </w:r>
            <w:r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c 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지원 </w:t>
            </w:r>
            <w:proofErr w:type="spellStart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무선랜</w:t>
            </w:r>
            <w:proofErr w:type="spellEnd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 포함)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2D5E7B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키보드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PS2 또는 USB 방식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업체 정품</w:t>
            </w:r>
          </w:p>
        </w:tc>
      </w:tr>
      <w:tr w:rsidR="00951FBF" w:rsidRPr="00951FB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포트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USB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>3.0</w:t>
            </w:r>
            <w:r w:rsidR="00D47A0D">
              <w:rPr>
                <w:rFonts w:ascii="HY신명조" w:eastAsia="HY신명조"/>
                <w:color w:val="000000" w:themeColor="text1"/>
                <w:sz w:val="24"/>
              </w:rPr>
              <w:t xml:space="preserve"> -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 4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포트이상, RJ45</w:t>
            </w:r>
            <w:r w:rsidR="00CD4447">
              <w:rPr>
                <w:rFonts w:ascii="HY신명조" w:eastAsia="HY신명조"/>
                <w:color w:val="000000" w:themeColor="text1"/>
                <w:sz w:val="24"/>
              </w:rPr>
              <w:t xml:space="preserve"> </w:t>
            </w:r>
            <w:r w:rsidR="00CD4447">
              <w:rPr>
                <w:rFonts w:ascii="HY신명조" w:eastAsia="HY신명조" w:hint="eastAsia"/>
                <w:color w:val="000000" w:themeColor="text1"/>
                <w:sz w:val="24"/>
              </w:rPr>
              <w:t>지원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2D5E7B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무상유지보수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EC3E43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>
              <w:rPr>
                <w:rFonts w:ascii="HY신명조" w:eastAsia="HY신명조" w:hint="eastAsia"/>
                <w:color w:val="000000" w:themeColor="text1"/>
                <w:sz w:val="24"/>
              </w:rPr>
              <w:t>5</w:t>
            </w:r>
            <w:r w:rsidR="002D5E7B" w:rsidRPr="0005184A">
              <w:rPr>
                <w:rFonts w:ascii="HY신명조" w:eastAsia="HY신명조" w:hint="eastAsia"/>
                <w:color w:val="000000" w:themeColor="text1"/>
                <w:sz w:val="24"/>
              </w:rPr>
              <w:t>년 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2D5E7B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</w:tcBorders>
            <w:vAlign w:val="center"/>
          </w:tcPr>
          <w:p w:rsidR="002D5E7B" w:rsidRPr="0072065F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72065F">
              <w:rPr>
                <w:rFonts w:ascii="HY신명조" w:eastAsia="HY신명조" w:hint="eastAsia"/>
                <w:sz w:val="24"/>
              </w:rPr>
              <w:t>기 타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2D5E7B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spacing w:val="-20"/>
                <w:sz w:val="24"/>
              </w:rPr>
            </w:pPr>
            <w:r w:rsidRPr="000D7CC3">
              <w:rPr>
                <w:rFonts w:ascii="HY신명조" w:eastAsia="HY신명조" w:hint="eastAsia"/>
                <w:spacing w:val="-20"/>
                <w:sz w:val="24"/>
              </w:rPr>
              <w:t>이외 본체 관련 부분은 최신 사양의 PC에 기준함</w:t>
            </w:r>
          </w:p>
          <w:p w:rsidR="002D5E7B" w:rsidRPr="000D7CC3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pacing w:val="-20"/>
                <w:sz w:val="24"/>
              </w:rPr>
              <w:t>OS 설치 시 병원 업무 프로그램 동시 설치</w:t>
            </w: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:rsidR="002D5E7B" w:rsidRPr="0072065F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설치CD</w:t>
            </w:r>
            <w:r>
              <w:rPr>
                <w:rFonts w:ascii="HY신명조" w:eastAsia="HY신명조" w:hint="eastAsia"/>
                <w:sz w:val="24"/>
              </w:rPr>
              <w:br/>
              <w:t>당사 제공</w:t>
            </w:r>
          </w:p>
        </w:tc>
      </w:tr>
      <w:tr w:rsidR="002D5E7B" w:rsidRPr="0072065F" w:rsidTr="003F7618">
        <w:trPr>
          <w:trHeight w:val="664"/>
        </w:trPr>
        <w:tc>
          <w:tcPr>
            <w:tcW w:w="2093" w:type="dxa"/>
            <w:gridSpan w:val="2"/>
            <w:tcBorders>
              <w:top w:val="dotted" w:sz="4" w:space="0" w:color="auto"/>
            </w:tcBorders>
            <w:vAlign w:val="center"/>
          </w:tcPr>
          <w:p w:rsidR="002D5E7B" w:rsidRPr="0072065F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2D5E7B" w:rsidRPr="000D7CC3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:rsidR="002D5E7B" w:rsidRPr="0072065F" w:rsidRDefault="002D5E7B" w:rsidP="002D5E7B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</w:tbl>
    <w:p w:rsidR="00D92DE0" w:rsidRDefault="00D92DE0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945A7B" w:rsidRDefault="00945A7B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D92DE0" w:rsidRDefault="00D92DE0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D92DE0" w:rsidRDefault="00D92DE0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D92DE0" w:rsidRDefault="00D92DE0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9F4C7F" w:rsidRDefault="00D92DE0" w:rsidP="009F4C7F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  <w:r w:rsidRPr="00854E9A">
        <w:rPr>
          <w:rFonts w:ascii="HY신명조" w:eastAsia="HY신명조" w:hint="eastAsia"/>
          <w:b/>
          <w:sz w:val="28"/>
          <w:szCs w:val="28"/>
        </w:rPr>
        <w:lastRenderedPageBreak/>
        <w:t xml:space="preserve">□ </w:t>
      </w:r>
      <w:r>
        <w:rPr>
          <w:rFonts w:ascii="HY신명조" w:eastAsia="HY신명조" w:hint="eastAsia"/>
          <w:b/>
          <w:sz w:val="28"/>
          <w:szCs w:val="28"/>
        </w:rPr>
        <w:t xml:space="preserve">노트북 사양 </w:t>
      </w:r>
      <w:r>
        <w:rPr>
          <w:rFonts w:ascii="HY신명조" w:eastAsia="HY신명조"/>
          <w:b/>
          <w:sz w:val="28"/>
          <w:szCs w:val="28"/>
        </w:rPr>
        <w:t>(</w:t>
      </w:r>
      <w:proofErr w:type="gramStart"/>
      <w:r>
        <w:rPr>
          <w:rFonts w:ascii="HY신명조" w:eastAsia="HY신명조" w:hint="eastAsia"/>
          <w:b/>
          <w:sz w:val="28"/>
          <w:szCs w:val="28"/>
        </w:rPr>
        <w:t xml:space="preserve">수량 </w:t>
      </w:r>
      <w:r>
        <w:rPr>
          <w:rFonts w:ascii="HY신명조" w:eastAsia="HY신명조"/>
          <w:b/>
          <w:sz w:val="28"/>
          <w:szCs w:val="28"/>
        </w:rPr>
        <w:t>:</w:t>
      </w:r>
      <w:proofErr w:type="gramEnd"/>
      <w:r>
        <w:rPr>
          <w:rFonts w:ascii="HY신명조" w:eastAsia="HY신명조"/>
          <w:b/>
          <w:sz w:val="28"/>
          <w:szCs w:val="28"/>
        </w:rPr>
        <w:t xml:space="preserve"> </w:t>
      </w:r>
      <w:r>
        <w:rPr>
          <w:rFonts w:ascii="HY신명조" w:eastAsia="HY신명조" w:hint="eastAsia"/>
          <w:b/>
          <w:sz w:val="28"/>
          <w:szCs w:val="28"/>
        </w:rPr>
        <w:t xml:space="preserve">총 </w:t>
      </w:r>
      <w:r w:rsidR="009F4C7F">
        <w:rPr>
          <w:rFonts w:ascii="HY신명조" w:eastAsia="HY신명조" w:hint="eastAsia"/>
          <w:b/>
          <w:sz w:val="28"/>
          <w:szCs w:val="28"/>
        </w:rPr>
        <w:t>40</w:t>
      </w:r>
      <w:r>
        <w:rPr>
          <w:rFonts w:ascii="HY신명조" w:eastAsia="HY신명조" w:hint="eastAsia"/>
          <w:b/>
          <w:sz w:val="28"/>
          <w:szCs w:val="28"/>
        </w:rPr>
        <w:t>대)</w:t>
      </w:r>
      <w:r w:rsidR="009F4C7F" w:rsidRPr="009F4C7F">
        <w:rPr>
          <w:rFonts w:ascii="HY신명조" w:eastAsia="HY신명조"/>
          <w:b/>
          <w:sz w:val="28"/>
          <w:szCs w:val="28"/>
        </w:rPr>
        <w:t xml:space="preserve"> </w:t>
      </w:r>
    </w:p>
    <w:p w:rsidR="009F4C7F" w:rsidRPr="00854E9A" w:rsidRDefault="009F4C7F" w:rsidP="009F4C7F">
      <w:pPr>
        <w:wordWrap/>
        <w:spacing w:line="200" w:lineRule="exact"/>
        <w:rPr>
          <w:rFonts w:ascii="HY신명조" w:eastAsia="HY신명조"/>
          <w:b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5528"/>
        <w:gridCol w:w="1665"/>
      </w:tblGrid>
      <w:tr w:rsidR="00D92DE0" w:rsidRPr="0072065F" w:rsidTr="003F7618">
        <w:trPr>
          <w:trHeight w:val="288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92DE0" w:rsidRPr="0072065F" w:rsidRDefault="00D92DE0" w:rsidP="003F7618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구 분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92DE0" w:rsidRPr="0072065F" w:rsidRDefault="00D92DE0" w:rsidP="003F7618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사 양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92DE0" w:rsidRPr="0072065F" w:rsidRDefault="00D92DE0" w:rsidP="003F7618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비 고</w:t>
            </w: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72065F">
              <w:rPr>
                <w:rFonts w:ascii="HY신명조" w:eastAsia="HY신명조" w:hint="eastAsia"/>
                <w:sz w:val="24"/>
              </w:rPr>
              <w:t>운영체제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D92DE0" w:rsidRPr="000D7CC3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0D7CC3">
              <w:rPr>
                <w:rFonts w:ascii="HY신명조" w:eastAsia="HY신명조"/>
                <w:sz w:val="24"/>
              </w:rPr>
              <w:t xml:space="preserve">Windows 7 </w:t>
            </w:r>
            <w:r>
              <w:rPr>
                <w:rFonts w:ascii="HY신명조" w:eastAsia="HY신명조" w:hint="eastAsia"/>
                <w:sz w:val="24"/>
              </w:rPr>
              <w:t>Pro(32bit)</w:t>
            </w:r>
          </w:p>
        </w:tc>
        <w:tc>
          <w:tcPr>
            <w:tcW w:w="1665" w:type="dxa"/>
            <w:tcBorders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OEM</w:t>
            </w: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2D5E7B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화면</w:t>
            </w:r>
            <w:r w:rsidR="00D92DE0">
              <w:rPr>
                <w:rFonts w:ascii="HY신명조" w:eastAsia="HY신명조" w:hint="eastAsia"/>
                <w:sz w:val="24"/>
              </w:rPr>
              <w:t>크기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D7CC3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1</w:t>
            </w:r>
            <w:r>
              <w:rPr>
                <w:rFonts w:ascii="HY신명조" w:eastAsia="HY신명조"/>
                <w:sz w:val="24"/>
              </w:rPr>
              <w:t>5.6</w:t>
            </w:r>
            <w:r>
              <w:rPr>
                <w:rFonts w:ascii="HY신명조" w:eastAsia="HY신명조" w:hint="eastAsia"/>
                <w:sz w:val="24"/>
              </w:rPr>
              <w:t>인치</w:t>
            </w:r>
            <w:r w:rsidR="002D5E7B">
              <w:rPr>
                <w:rFonts w:ascii="HY신명조" w:eastAsia="HY신명조" w:hint="eastAsia"/>
                <w:sz w:val="24"/>
              </w:rPr>
              <w:t>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  <w:tr w:rsidR="0005184A" w:rsidRPr="0005184A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CPU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EA48F8" w:rsidP="00EA48F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>
              <w:rPr>
                <w:rFonts w:ascii="HY신명조" w:eastAsia="HY신명조"/>
                <w:color w:val="000000" w:themeColor="text1"/>
                <w:sz w:val="24"/>
              </w:rPr>
              <w:t>Core i</w:t>
            </w:r>
            <w:r>
              <w:rPr>
                <w:rFonts w:ascii="HY신명조" w:eastAsia="HY신명조" w:hint="eastAsia"/>
                <w:color w:val="000000" w:themeColor="text1"/>
                <w:sz w:val="24"/>
              </w:rPr>
              <w:t>3</w:t>
            </w:r>
            <w:r>
              <w:rPr>
                <w:rFonts w:ascii="HY신명조" w:eastAsia="HY신명조"/>
                <w:color w:val="000000" w:themeColor="text1"/>
                <w:sz w:val="24"/>
              </w:rPr>
              <w:t xml:space="preserve"> 6</w:t>
            </w:r>
            <w:r>
              <w:rPr>
                <w:rFonts w:ascii="HY신명조" w:eastAsia="HY신명조" w:hint="eastAsia"/>
                <w:color w:val="000000" w:themeColor="text1"/>
                <w:sz w:val="24"/>
              </w:rPr>
              <w:t>1</w:t>
            </w:r>
            <w:r w:rsidR="00D92DE0" w:rsidRPr="0005184A">
              <w:rPr>
                <w:rFonts w:ascii="HY신명조" w:eastAsia="HY신명조"/>
                <w:color w:val="000000" w:themeColor="text1"/>
                <w:sz w:val="24"/>
              </w:rPr>
              <w:t>0</w:t>
            </w:r>
            <w:r w:rsidR="00D92DE0" w:rsidRPr="0005184A">
              <w:rPr>
                <w:rFonts w:ascii="HY신명조" w:eastAsia="HY신명조" w:hint="eastAsia"/>
                <w:color w:val="000000" w:themeColor="text1"/>
                <w:sz w:val="24"/>
              </w:rPr>
              <w:t>0</w:t>
            </w:r>
            <w:r>
              <w:rPr>
                <w:rFonts w:ascii="HY신명조" w:eastAsia="HY신명조" w:hint="eastAsia"/>
                <w:color w:val="000000" w:themeColor="text1"/>
                <w:sz w:val="24"/>
              </w:rPr>
              <w:t>T</w:t>
            </w:r>
            <w:r w:rsidR="00FC7C56"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 </w:t>
            </w:r>
            <w:r>
              <w:rPr>
                <w:rFonts w:ascii="HY신명조" w:eastAsia="HY신명조"/>
                <w:color w:val="000000" w:themeColor="text1"/>
                <w:sz w:val="24"/>
              </w:rPr>
              <w:t>2.</w:t>
            </w:r>
            <w:r>
              <w:rPr>
                <w:rFonts w:ascii="HY신명조" w:eastAsia="HY신명조" w:hint="eastAsia"/>
                <w:color w:val="000000" w:themeColor="text1"/>
                <w:sz w:val="24"/>
              </w:rPr>
              <w:t>3</w:t>
            </w:r>
            <w:r w:rsidR="00FC7C56" w:rsidRPr="0005184A">
              <w:rPr>
                <w:rFonts w:ascii="HY신명조" w:eastAsia="HY신명조"/>
                <w:color w:val="000000" w:themeColor="text1"/>
                <w:sz w:val="24"/>
              </w:rPr>
              <w:t>GHz</w:t>
            </w:r>
            <w:r w:rsidR="00CD4447">
              <w:rPr>
                <w:rFonts w:ascii="HY신명조" w:eastAsia="HY신명조" w:hint="eastAsia"/>
                <w:color w:val="000000" w:themeColor="text1"/>
                <w:sz w:val="24"/>
              </w:rPr>
              <w:t xml:space="preserve"> 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E7B" w:rsidRPr="0005184A" w:rsidRDefault="002D5E7B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인텔6세대</w:t>
            </w:r>
          </w:p>
          <w:p w:rsidR="00D92DE0" w:rsidRPr="0005184A" w:rsidRDefault="002D5E7B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이상</w:t>
            </w: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2D5E7B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그래픽카드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D7CC3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/>
                <w:sz w:val="24"/>
              </w:rPr>
              <w:t>FHD</w:t>
            </w:r>
            <w:r w:rsidR="00FC7C56">
              <w:rPr>
                <w:rFonts w:ascii="HY신명조" w:eastAsia="HY신명조"/>
                <w:sz w:val="24"/>
              </w:rPr>
              <w:t>(1920x1080)</w:t>
            </w:r>
            <w:r w:rsidR="00CD4447">
              <w:rPr>
                <w:rFonts w:ascii="HY신명조" w:eastAsia="HY신명조" w:hint="eastAsia"/>
                <w:sz w:val="24"/>
              </w:rPr>
              <w:t>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72065F">
              <w:rPr>
                <w:rFonts w:ascii="HY신명조" w:eastAsia="HY신명조" w:hint="eastAsia"/>
                <w:sz w:val="24"/>
              </w:rPr>
              <w:t>Main memory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D7CC3" w:rsidRDefault="00F326D2" w:rsidP="00F326D2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/>
                <w:sz w:val="24"/>
              </w:rPr>
              <w:t xml:space="preserve">DDR3 </w:t>
            </w:r>
            <w:r w:rsidR="00D92DE0" w:rsidRPr="000D7CC3">
              <w:rPr>
                <w:rFonts w:ascii="HY신명조" w:eastAsia="HY신명조" w:hint="eastAsia"/>
                <w:sz w:val="24"/>
              </w:rPr>
              <w:t>4GB</w:t>
            </w:r>
            <w:r>
              <w:rPr>
                <w:rFonts w:ascii="HY신명조" w:eastAsia="HY신명조" w:hint="eastAsia"/>
                <w:sz w:val="24"/>
              </w:rPr>
              <w:t xml:space="preserve"> </w:t>
            </w:r>
            <w:r w:rsidR="00D92DE0" w:rsidRPr="000D7CC3">
              <w:rPr>
                <w:rFonts w:ascii="HY신명조" w:eastAsia="HY신명조" w:hint="eastAsia"/>
                <w:sz w:val="24"/>
              </w:rPr>
              <w:t>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  <w:tr w:rsidR="00D92DE0" w:rsidRPr="0072065F" w:rsidTr="003F7618">
        <w:trPr>
          <w:trHeight w:val="1280"/>
        </w:trPr>
        <w:tc>
          <w:tcPr>
            <w:tcW w:w="11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하드</w:t>
            </w:r>
            <w:r>
              <w:rPr>
                <w:rFonts w:ascii="HY신명조" w:eastAsia="HY신명조"/>
                <w:sz w:val="24"/>
              </w:rPr>
              <w:br/>
            </w:r>
            <w:r>
              <w:rPr>
                <w:rFonts w:ascii="HY신명조" w:eastAsia="HY신명조" w:hint="eastAsia"/>
                <w:sz w:val="24"/>
              </w:rPr>
              <w:t>디스크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92DE0" w:rsidRPr="0072065F" w:rsidRDefault="00D92DE0" w:rsidP="003F7618">
            <w:pPr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SSD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D92DE0" w:rsidRPr="000D7CC3" w:rsidRDefault="00D92DE0" w:rsidP="00F326D2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256 GB 이상</w:t>
            </w: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FC7C56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proofErr w:type="spellStart"/>
            <w:r>
              <w:rPr>
                <w:rFonts w:ascii="HY신명조" w:eastAsia="HY신명조" w:hint="eastAsia"/>
                <w:sz w:val="24"/>
              </w:rPr>
              <w:t>밧데리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D7CC3" w:rsidRDefault="00CD4447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4</w:t>
            </w:r>
            <w:r w:rsidR="00FC7C56">
              <w:rPr>
                <w:rFonts w:ascii="HY신명조" w:eastAsia="HY신명조" w:hint="eastAsia"/>
                <w:sz w:val="24"/>
              </w:rPr>
              <w:t xml:space="preserve">셀 </w:t>
            </w:r>
            <w:r>
              <w:rPr>
                <w:rFonts w:ascii="HY신명조" w:eastAsia="HY신명조"/>
                <w:sz w:val="24"/>
              </w:rPr>
              <w:t xml:space="preserve">40W </w:t>
            </w:r>
            <w:r>
              <w:rPr>
                <w:rFonts w:ascii="HY신명조" w:eastAsia="HY신명조" w:hint="eastAsia"/>
                <w:sz w:val="24"/>
              </w:rPr>
              <w:t>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72065F">
              <w:rPr>
                <w:rFonts w:ascii="HY신명조" w:eastAsia="HY신명조" w:hint="eastAsia"/>
                <w:sz w:val="24"/>
              </w:rPr>
              <w:t>사운드카드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D7CC3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0D7CC3">
              <w:rPr>
                <w:rFonts w:ascii="HY신명조" w:eastAsia="HY신명조" w:hint="eastAsia"/>
                <w:sz w:val="24"/>
              </w:rPr>
              <w:t>(</w:t>
            </w:r>
            <w:proofErr w:type="spellStart"/>
            <w:r w:rsidRPr="000D7CC3">
              <w:rPr>
                <w:rFonts w:ascii="HY신명조" w:eastAsia="HY신명조" w:hint="eastAsia"/>
                <w:sz w:val="24"/>
              </w:rPr>
              <w:t>온보드</w:t>
            </w:r>
            <w:proofErr w:type="spellEnd"/>
            <w:r w:rsidRPr="000D7CC3">
              <w:rPr>
                <w:rFonts w:ascii="HY신명조" w:eastAsia="HY신명조" w:hint="eastAsia"/>
                <w:sz w:val="24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proofErr w:type="spellStart"/>
            <w:r w:rsidRPr="0072065F">
              <w:rPr>
                <w:rFonts w:ascii="HY신명조" w:eastAsia="HY신명조" w:hint="eastAsia"/>
                <w:sz w:val="24"/>
              </w:rPr>
              <w:t>랜카드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D7CC3" w:rsidRDefault="00D92DE0" w:rsidP="00FC7C56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0D7CC3">
              <w:rPr>
                <w:rFonts w:ascii="HY신명조" w:eastAsia="HY신명조" w:hint="eastAsia"/>
                <w:sz w:val="24"/>
              </w:rPr>
              <w:t>Gigabit</w:t>
            </w:r>
            <w:r w:rsidR="00FC7C56">
              <w:rPr>
                <w:rFonts w:ascii="HY신명조" w:eastAsia="HY신명조"/>
                <w:sz w:val="24"/>
              </w:rPr>
              <w:t>(802.11</w:t>
            </w:r>
            <w:r w:rsidR="00FC7C56">
              <w:rPr>
                <w:rFonts w:ascii="HY신명조" w:eastAsia="HY신명조" w:hint="eastAsia"/>
                <w:sz w:val="24"/>
              </w:rPr>
              <w:t>a</w:t>
            </w:r>
            <w:r w:rsidR="00FC7C56">
              <w:rPr>
                <w:rFonts w:ascii="HY신명조" w:eastAsia="HY신명조"/>
                <w:sz w:val="24"/>
              </w:rPr>
              <w:t>c</w:t>
            </w:r>
            <w:r w:rsidR="00FC7C56">
              <w:rPr>
                <w:rFonts w:ascii="HY신명조" w:eastAsia="HY신명조" w:hint="eastAsia"/>
                <w:sz w:val="24"/>
              </w:rPr>
              <w:t xml:space="preserve">지원 </w:t>
            </w:r>
            <w:proofErr w:type="spellStart"/>
            <w:r w:rsidR="00FC7C56">
              <w:rPr>
                <w:rFonts w:ascii="HY신명조" w:eastAsia="HY신명조" w:hint="eastAsia"/>
                <w:sz w:val="24"/>
              </w:rPr>
              <w:t>무선랜</w:t>
            </w:r>
            <w:proofErr w:type="spellEnd"/>
            <w:r w:rsidR="00FC7C56">
              <w:rPr>
                <w:rFonts w:ascii="HY신명조" w:eastAsia="HY신명조" w:hint="eastAsia"/>
                <w:sz w:val="24"/>
              </w:rPr>
              <w:t xml:space="preserve"> 포함)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D7CC3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포트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D92DE0" w:rsidP="001A0CF7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USB</w:t>
            </w:r>
            <w:r w:rsidR="001A0CF7" w:rsidRPr="0005184A">
              <w:rPr>
                <w:rFonts w:ascii="HY신명조" w:eastAsia="HY신명조"/>
                <w:color w:val="000000" w:themeColor="text1"/>
                <w:sz w:val="24"/>
              </w:rPr>
              <w:t>3</w:t>
            </w:r>
            <w:r w:rsidR="001A0CF7"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.0 </w:t>
            </w:r>
            <w:r w:rsidR="00D47A0D">
              <w:rPr>
                <w:rFonts w:ascii="HY신명조" w:eastAsia="HY신명조"/>
                <w:color w:val="000000" w:themeColor="text1"/>
                <w:sz w:val="24"/>
              </w:rPr>
              <w:t xml:space="preserve">- </w:t>
            </w:r>
            <w:r w:rsidR="001A0CF7" w:rsidRPr="0005184A">
              <w:rPr>
                <w:rFonts w:ascii="HY신명조" w:eastAsia="HY신명조" w:hint="eastAsia"/>
                <w:color w:val="000000" w:themeColor="text1"/>
                <w:sz w:val="24"/>
              </w:rPr>
              <w:t>2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포트이상, RJ45</w:t>
            </w:r>
            <w:r w:rsidR="00CD4447">
              <w:rPr>
                <w:rFonts w:ascii="HY신명조" w:eastAsia="HY신명조"/>
                <w:color w:val="000000" w:themeColor="text1"/>
                <w:sz w:val="24"/>
              </w:rPr>
              <w:t xml:space="preserve"> </w:t>
            </w:r>
            <w:r w:rsidR="00CD4447">
              <w:rPr>
                <w:rFonts w:ascii="HY신명조" w:eastAsia="HY신명조" w:hint="eastAsia"/>
                <w:color w:val="000000" w:themeColor="text1"/>
                <w:sz w:val="24"/>
              </w:rPr>
              <w:t>지원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무상유지보수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EC3E43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>
              <w:rPr>
                <w:rFonts w:ascii="HY신명조" w:eastAsia="HY신명조" w:hint="eastAsia"/>
                <w:color w:val="000000" w:themeColor="text1"/>
                <w:sz w:val="24"/>
              </w:rPr>
              <w:t>5</w:t>
            </w:r>
            <w:r w:rsidR="00D92DE0" w:rsidRPr="0005184A">
              <w:rPr>
                <w:rFonts w:ascii="HY신명조" w:eastAsia="HY신명조" w:hint="eastAsia"/>
                <w:color w:val="000000" w:themeColor="text1"/>
                <w:sz w:val="24"/>
              </w:rPr>
              <w:t>년 이상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DE0" w:rsidRPr="0005184A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D92DE0" w:rsidRPr="0072065F" w:rsidTr="003F7618">
        <w:trPr>
          <w:trHeight w:val="635"/>
        </w:trPr>
        <w:tc>
          <w:tcPr>
            <w:tcW w:w="2093" w:type="dxa"/>
            <w:gridSpan w:val="2"/>
            <w:tcBorders>
              <w:top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72065F">
              <w:rPr>
                <w:rFonts w:ascii="HY신명조" w:eastAsia="HY신명조" w:hint="eastAsia"/>
                <w:sz w:val="24"/>
              </w:rPr>
              <w:t>기 타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D92DE0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pacing w:val="-20"/>
                <w:sz w:val="24"/>
              </w:rPr>
            </w:pPr>
            <w:r w:rsidRPr="000D7CC3">
              <w:rPr>
                <w:rFonts w:ascii="HY신명조" w:eastAsia="HY신명조" w:hint="eastAsia"/>
                <w:spacing w:val="-20"/>
                <w:sz w:val="24"/>
              </w:rPr>
              <w:t>이외 본체 관련 부분은 최신 사양의 PC에 기준함</w:t>
            </w:r>
          </w:p>
          <w:p w:rsidR="00D92DE0" w:rsidRPr="000D7CC3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pacing w:val="-20"/>
                <w:sz w:val="24"/>
              </w:rPr>
              <w:t>OS 설치 시 병원 업무 프로그램 동시 설치</w:t>
            </w: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설치CD</w:t>
            </w:r>
            <w:r>
              <w:rPr>
                <w:rFonts w:ascii="HY신명조" w:eastAsia="HY신명조" w:hint="eastAsia"/>
                <w:sz w:val="24"/>
              </w:rPr>
              <w:br/>
              <w:t>당사 제공</w:t>
            </w:r>
          </w:p>
        </w:tc>
      </w:tr>
      <w:tr w:rsidR="00D92DE0" w:rsidRPr="0072065F" w:rsidTr="003F7618">
        <w:trPr>
          <w:trHeight w:val="664"/>
        </w:trPr>
        <w:tc>
          <w:tcPr>
            <w:tcW w:w="2093" w:type="dxa"/>
            <w:gridSpan w:val="2"/>
            <w:tcBorders>
              <w:top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D92DE0" w:rsidRPr="000D7CC3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:rsidR="00D92DE0" w:rsidRPr="0072065F" w:rsidRDefault="00D92DE0" w:rsidP="003F7618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</w:tbl>
    <w:p w:rsidR="00D92DE0" w:rsidRDefault="00D92DE0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D92DE0" w:rsidRDefault="00D92DE0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D92DE0" w:rsidRDefault="00D92DE0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EA0CD8" w:rsidRDefault="00EA0CD8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EA0CD8" w:rsidRDefault="00EA0CD8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EA0CD8" w:rsidRDefault="00EA0CD8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</w:p>
    <w:p w:rsidR="00F326D2" w:rsidRDefault="00F326D2" w:rsidP="009F4C7F">
      <w:pPr>
        <w:wordWrap/>
        <w:spacing w:line="500" w:lineRule="exact"/>
        <w:rPr>
          <w:rFonts w:ascii="HY신명조" w:eastAsia="HY신명조"/>
          <w:b/>
          <w:sz w:val="28"/>
          <w:szCs w:val="28"/>
        </w:rPr>
      </w:pPr>
    </w:p>
    <w:p w:rsidR="00262BC4" w:rsidRDefault="00262BC4" w:rsidP="00CB16DC">
      <w:pPr>
        <w:wordWrap/>
        <w:spacing w:line="500" w:lineRule="exact"/>
        <w:ind w:firstLineChars="98" w:firstLine="269"/>
        <w:rPr>
          <w:rFonts w:ascii="HY신명조" w:eastAsia="HY신명조"/>
          <w:b/>
          <w:sz w:val="28"/>
          <w:szCs w:val="28"/>
        </w:rPr>
      </w:pPr>
      <w:r w:rsidRPr="00854E9A">
        <w:rPr>
          <w:rFonts w:ascii="HY신명조" w:eastAsia="HY신명조" w:hint="eastAsia"/>
          <w:b/>
          <w:sz w:val="28"/>
          <w:szCs w:val="28"/>
        </w:rPr>
        <w:lastRenderedPageBreak/>
        <w:t>□ 모니터</w:t>
      </w:r>
      <w:r w:rsidR="00CB16DC">
        <w:rPr>
          <w:rFonts w:ascii="HY신명조" w:eastAsia="HY신명조" w:hint="eastAsia"/>
          <w:b/>
          <w:sz w:val="28"/>
          <w:szCs w:val="28"/>
        </w:rPr>
        <w:t xml:space="preserve"> </w:t>
      </w:r>
      <w:r w:rsidR="000F1B99">
        <w:rPr>
          <w:rFonts w:ascii="HY신명조" w:eastAsia="HY신명조" w:hint="eastAsia"/>
          <w:b/>
          <w:sz w:val="28"/>
          <w:szCs w:val="28"/>
        </w:rPr>
        <w:t>사양</w:t>
      </w:r>
      <w:r w:rsidR="00703D87">
        <w:rPr>
          <w:rFonts w:ascii="HY신명조" w:eastAsia="HY신명조" w:hint="eastAsia"/>
          <w:b/>
          <w:sz w:val="28"/>
          <w:szCs w:val="28"/>
        </w:rPr>
        <w:t xml:space="preserve"> (</w:t>
      </w:r>
      <w:proofErr w:type="gramStart"/>
      <w:r w:rsidR="00703D87">
        <w:rPr>
          <w:rFonts w:ascii="HY신명조" w:eastAsia="HY신명조" w:hint="eastAsia"/>
          <w:b/>
          <w:sz w:val="28"/>
          <w:szCs w:val="28"/>
        </w:rPr>
        <w:t>수량 :</w:t>
      </w:r>
      <w:proofErr w:type="gramEnd"/>
      <w:r w:rsidR="00703D87">
        <w:rPr>
          <w:rFonts w:ascii="HY신명조" w:eastAsia="HY신명조" w:hint="eastAsia"/>
          <w:b/>
          <w:sz w:val="28"/>
          <w:szCs w:val="28"/>
        </w:rPr>
        <w:t xml:space="preserve"> </w:t>
      </w:r>
      <w:r w:rsidR="00985F0B">
        <w:rPr>
          <w:rFonts w:ascii="HY신명조" w:eastAsia="HY신명조" w:hint="eastAsia"/>
          <w:b/>
          <w:sz w:val="28"/>
          <w:szCs w:val="28"/>
        </w:rPr>
        <w:t xml:space="preserve">총 </w:t>
      </w:r>
      <w:r w:rsidR="00EA48F8">
        <w:rPr>
          <w:rFonts w:ascii="HY신명조" w:eastAsia="HY신명조" w:hint="eastAsia"/>
          <w:b/>
          <w:sz w:val="28"/>
          <w:szCs w:val="28"/>
        </w:rPr>
        <w:t>210</w:t>
      </w:r>
      <w:r w:rsidR="00703D87">
        <w:rPr>
          <w:rFonts w:ascii="HY신명조" w:eastAsia="HY신명조" w:hint="eastAsia"/>
          <w:b/>
          <w:sz w:val="28"/>
          <w:szCs w:val="28"/>
        </w:rPr>
        <w:t>대)</w:t>
      </w:r>
    </w:p>
    <w:p w:rsidR="00CB16DC" w:rsidRPr="00854E9A" w:rsidRDefault="00CB16DC" w:rsidP="00CB16DC">
      <w:pPr>
        <w:wordWrap/>
        <w:spacing w:line="200" w:lineRule="exact"/>
        <w:rPr>
          <w:rFonts w:ascii="HY신명조" w:eastAsia="HY신명조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5151"/>
        <w:gridCol w:w="1864"/>
      </w:tblGrid>
      <w:tr w:rsidR="00262BC4" w:rsidRPr="0072065F" w:rsidTr="00EA4A35">
        <w:trPr>
          <w:trHeight w:val="720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2BC4" w:rsidRPr="0072065F" w:rsidRDefault="00262BC4" w:rsidP="0072065F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구 분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2BC4" w:rsidRPr="0072065F" w:rsidRDefault="00262BC4" w:rsidP="0072065F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사 양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62BC4" w:rsidRPr="0072065F" w:rsidRDefault="00262BC4" w:rsidP="0072065F">
            <w:pPr>
              <w:wordWrap/>
              <w:spacing w:line="460" w:lineRule="exact"/>
              <w:jc w:val="center"/>
              <w:rPr>
                <w:rFonts w:ascii="HY신명조" w:eastAsia="HY신명조"/>
                <w:sz w:val="26"/>
                <w:szCs w:val="26"/>
              </w:rPr>
            </w:pPr>
            <w:r w:rsidRPr="0072065F">
              <w:rPr>
                <w:rFonts w:ascii="HY신명조" w:eastAsia="HY신명조" w:hint="eastAsia"/>
                <w:sz w:val="26"/>
                <w:szCs w:val="26"/>
              </w:rPr>
              <w:t>비 고</w:t>
            </w:r>
          </w:p>
        </w:tc>
      </w:tr>
      <w:tr w:rsidR="00AD7A6A" w:rsidRPr="0072065F" w:rsidTr="00EA4A35">
        <w:trPr>
          <w:trHeight w:val="720"/>
        </w:trPr>
        <w:tc>
          <w:tcPr>
            <w:tcW w:w="2055" w:type="dxa"/>
            <w:tcBorders>
              <w:bottom w:val="dotted" w:sz="4" w:space="0" w:color="auto"/>
            </w:tcBorders>
            <w:vAlign w:val="center"/>
          </w:tcPr>
          <w:p w:rsidR="00AD7A6A" w:rsidRPr="0005184A" w:rsidRDefault="00AD7A6A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크기/형식</w:t>
            </w:r>
          </w:p>
        </w:tc>
        <w:tc>
          <w:tcPr>
            <w:tcW w:w="5151" w:type="dxa"/>
            <w:tcBorders>
              <w:bottom w:val="dotted" w:sz="4" w:space="0" w:color="auto"/>
            </w:tcBorders>
            <w:vAlign w:val="center"/>
          </w:tcPr>
          <w:p w:rsidR="00AD7A6A" w:rsidRPr="0005184A" w:rsidRDefault="00972B41" w:rsidP="00644383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19</w:t>
            </w:r>
            <w:r w:rsidR="00AD7A6A" w:rsidRPr="0005184A">
              <w:rPr>
                <w:rFonts w:ascii="HY신명조" w:eastAsia="HY신명조"/>
                <w:color w:val="000000" w:themeColor="text1"/>
                <w:sz w:val="24"/>
              </w:rPr>
              <w:t>”</w:t>
            </w:r>
            <w:r w:rsidR="00AD7A6A"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 </w:t>
            </w:r>
            <w:r w:rsidR="00B36424" w:rsidRPr="0005184A">
              <w:rPr>
                <w:rFonts w:ascii="HY신명조" w:eastAsia="HY신명조" w:hint="eastAsia"/>
                <w:color w:val="000000" w:themeColor="text1"/>
                <w:sz w:val="24"/>
              </w:rPr>
              <w:t>LED</w:t>
            </w:r>
            <w:r w:rsidR="00FA3F90"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 이상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 / 화면비율 5:4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:rsidR="00AD7A6A" w:rsidRPr="0005184A" w:rsidRDefault="00AD7A6A" w:rsidP="00FA3F90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AD7A6A" w:rsidRPr="0072065F" w:rsidTr="00EA4A35">
        <w:trPr>
          <w:trHeight w:val="720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AD7A6A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해상도</w:t>
            </w:r>
          </w:p>
        </w:tc>
        <w:tc>
          <w:tcPr>
            <w:tcW w:w="51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7A6A" w:rsidRPr="0005184A" w:rsidRDefault="00EA4A35" w:rsidP="00FA3F90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/>
                <w:color w:val="000000" w:themeColor="text1"/>
                <w:sz w:val="24"/>
              </w:rPr>
              <w:t xml:space="preserve">1280 </w:t>
            </w:r>
            <w:r w:rsidR="008A3A46"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x </w:t>
            </w:r>
            <w:r w:rsidRPr="0005184A">
              <w:rPr>
                <w:rFonts w:ascii="HY신명조" w:eastAsia="HY신명조"/>
                <w:color w:val="000000" w:themeColor="text1"/>
                <w:sz w:val="24"/>
              </w:rPr>
              <w:t>1024</w:t>
            </w: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이상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2525" w:rsidRPr="0005184A" w:rsidRDefault="000B2525" w:rsidP="002D5E7B">
            <w:pPr>
              <w:wordWrap/>
              <w:spacing w:line="360" w:lineRule="exact"/>
              <w:jc w:val="left"/>
              <w:rPr>
                <w:rFonts w:ascii="HY신명조" w:eastAsia="HY신명조"/>
                <w:color w:val="000000" w:themeColor="text1"/>
                <w:sz w:val="24"/>
              </w:rPr>
            </w:pPr>
          </w:p>
        </w:tc>
      </w:tr>
      <w:tr w:rsidR="00951FBF" w:rsidRPr="0072065F" w:rsidTr="00EA4A35">
        <w:trPr>
          <w:trHeight w:val="720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FBF" w:rsidRPr="0005184A" w:rsidRDefault="00951FBF" w:rsidP="0072065F">
            <w:pPr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출력단자</w:t>
            </w:r>
          </w:p>
        </w:tc>
        <w:tc>
          <w:tcPr>
            <w:tcW w:w="51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FBF" w:rsidRPr="0005184A" w:rsidRDefault="00D60DBB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proofErr w:type="spellStart"/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듀얼</w:t>
            </w:r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>포트</w:t>
            </w:r>
            <w:proofErr w:type="spellEnd"/>
            <w:r w:rsidR="00951FBF" w:rsidRPr="0005184A">
              <w:rPr>
                <w:rFonts w:ascii="HY신명조" w:eastAsia="HY신명조" w:hint="eastAsia"/>
                <w:color w:val="000000" w:themeColor="text1"/>
                <w:sz w:val="24"/>
              </w:rPr>
              <w:t xml:space="preserve"> </w:t>
            </w:r>
            <w:r w:rsidR="00CD4447">
              <w:rPr>
                <w:rFonts w:ascii="HY신명조" w:eastAsia="HY신명조" w:hint="eastAsia"/>
                <w:color w:val="000000" w:themeColor="text1"/>
                <w:sz w:val="24"/>
              </w:rPr>
              <w:t>이상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1FBF" w:rsidRPr="0005184A" w:rsidRDefault="00951FBF" w:rsidP="00951FB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미니타워</w:t>
            </w:r>
          </w:p>
          <w:p w:rsidR="00951FBF" w:rsidRPr="0005184A" w:rsidRDefault="00951FBF" w:rsidP="00951FBF">
            <w:pPr>
              <w:wordWrap/>
              <w:spacing w:line="360" w:lineRule="exact"/>
              <w:jc w:val="center"/>
              <w:rPr>
                <w:rFonts w:ascii="HY신명조" w:eastAsia="HY신명조"/>
                <w:color w:val="000000" w:themeColor="text1"/>
                <w:sz w:val="24"/>
              </w:rPr>
            </w:pPr>
            <w:r w:rsidRPr="0005184A">
              <w:rPr>
                <w:rFonts w:ascii="HY신명조" w:eastAsia="HY신명조" w:hint="eastAsia"/>
                <w:color w:val="000000" w:themeColor="text1"/>
                <w:sz w:val="24"/>
              </w:rPr>
              <w:t>단자지원</w:t>
            </w:r>
          </w:p>
        </w:tc>
      </w:tr>
      <w:tr w:rsidR="000B2525" w:rsidRPr="0072065F" w:rsidTr="00EA4A35">
        <w:trPr>
          <w:trHeight w:val="720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2525" w:rsidRPr="0072065F" w:rsidRDefault="00D06760" w:rsidP="0072065F">
            <w:pPr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무상유지보수</w:t>
            </w:r>
          </w:p>
        </w:tc>
        <w:tc>
          <w:tcPr>
            <w:tcW w:w="51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2525" w:rsidRPr="000D7CC3" w:rsidRDefault="00EC3E43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5</w:t>
            </w:r>
            <w:r w:rsidR="00D06760" w:rsidRPr="000D7CC3">
              <w:rPr>
                <w:rFonts w:ascii="HY신명조" w:eastAsia="HY신명조" w:hint="eastAsia"/>
                <w:sz w:val="24"/>
              </w:rPr>
              <w:t>년 이상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2525" w:rsidRPr="0072065F" w:rsidRDefault="000B2525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  <w:tr w:rsidR="008421D1" w:rsidRPr="0072065F" w:rsidTr="00EA4A35">
        <w:trPr>
          <w:trHeight w:val="720"/>
        </w:trPr>
        <w:tc>
          <w:tcPr>
            <w:tcW w:w="2055" w:type="dxa"/>
            <w:vMerge w:val="restart"/>
            <w:tcBorders>
              <w:top w:val="dotted" w:sz="4" w:space="0" w:color="auto"/>
            </w:tcBorders>
            <w:vAlign w:val="center"/>
          </w:tcPr>
          <w:p w:rsidR="008421D1" w:rsidRPr="0072065F" w:rsidRDefault="008421D1" w:rsidP="0072065F">
            <w:pPr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72065F">
              <w:rPr>
                <w:rFonts w:ascii="HY신명조" w:eastAsia="HY신명조" w:hint="eastAsia"/>
                <w:sz w:val="24"/>
              </w:rPr>
              <w:t>기 타</w:t>
            </w:r>
          </w:p>
        </w:tc>
        <w:tc>
          <w:tcPr>
            <w:tcW w:w="51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1D1" w:rsidRPr="000D7CC3" w:rsidRDefault="008421D1" w:rsidP="00570C82">
            <w:pPr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 w:rsidRPr="000D7CC3">
              <w:rPr>
                <w:rFonts w:ascii="HY신명조" w:eastAsia="HY신명조" w:hint="eastAsia"/>
                <w:sz w:val="24"/>
              </w:rPr>
              <w:t>어댑터 내장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1D1" w:rsidRPr="0072065F" w:rsidRDefault="008421D1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  <w:tr w:rsidR="008421D1" w:rsidRPr="0072065F" w:rsidTr="00EA4A35">
        <w:trPr>
          <w:trHeight w:val="720"/>
        </w:trPr>
        <w:tc>
          <w:tcPr>
            <w:tcW w:w="2055" w:type="dxa"/>
            <w:vMerge/>
            <w:vAlign w:val="center"/>
          </w:tcPr>
          <w:p w:rsidR="008421D1" w:rsidRPr="0072065F" w:rsidRDefault="008421D1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b/>
                <w:sz w:val="24"/>
              </w:rPr>
            </w:pPr>
          </w:p>
        </w:tc>
        <w:tc>
          <w:tcPr>
            <w:tcW w:w="51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1D1" w:rsidRPr="000D7CC3" w:rsidRDefault="00972B41" w:rsidP="00570C82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r>
              <w:rPr>
                <w:rFonts w:ascii="HY신명조" w:eastAsia="HY신명조" w:hint="eastAsia"/>
                <w:sz w:val="24"/>
              </w:rPr>
              <w:t>정보보호필름</w:t>
            </w:r>
            <w:r w:rsidR="008421D1" w:rsidRPr="000D7CC3">
              <w:rPr>
                <w:rFonts w:ascii="HY신명조" w:eastAsia="HY신명조" w:hint="eastAsia"/>
                <w:sz w:val="24"/>
              </w:rPr>
              <w:t xml:space="preserve"> 포함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1D1" w:rsidRPr="0072065F" w:rsidRDefault="008421D1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  <w:tr w:rsidR="008421D1" w:rsidRPr="0072065F" w:rsidTr="00EA4A35">
        <w:trPr>
          <w:trHeight w:val="720"/>
        </w:trPr>
        <w:tc>
          <w:tcPr>
            <w:tcW w:w="2055" w:type="dxa"/>
            <w:vMerge/>
            <w:vAlign w:val="center"/>
          </w:tcPr>
          <w:p w:rsidR="008421D1" w:rsidRPr="0072065F" w:rsidRDefault="008421D1" w:rsidP="0072065F">
            <w:pPr>
              <w:wordWrap/>
              <w:spacing w:line="360" w:lineRule="exact"/>
              <w:jc w:val="center"/>
              <w:rPr>
                <w:rFonts w:ascii="HY신명조" w:eastAsia="HY신명조"/>
                <w:b/>
                <w:sz w:val="24"/>
              </w:rPr>
            </w:pPr>
          </w:p>
        </w:tc>
        <w:tc>
          <w:tcPr>
            <w:tcW w:w="51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21D1" w:rsidRPr="000D7CC3" w:rsidRDefault="008421D1" w:rsidP="00644383">
            <w:pPr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  <w:proofErr w:type="spellStart"/>
            <w:r>
              <w:rPr>
                <w:rFonts w:ascii="HY신명조" w:eastAsia="HY신명조" w:hint="eastAsia"/>
                <w:sz w:val="24"/>
              </w:rPr>
              <w:t>피봇</w:t>
            </w:r>
            <w:proofErr w:type="spellEnd"/>
            <w:r w:rsidR="00352E47">
              <w:rPr>
                <w:rFonts w:ascii="HY신명조" w:eastAsia="HY신명조" w:hint="eastAsia"/>
                <w:sz w:val="24"/>
              </w:rPr>
              <w:t>,</w:t>
            </w:r>
            <w:r w:rsidR="00644383">
              <w:rPr>
                <w:rFonts w:ascii="HY신명조" w:eastAsia="HY신명조" w:hint="eastAsia"/>
                <w:sz w:val="24"/>
              </w:rPr>
              <w:t xml:space="preserve"> </w:t>
            </w:r>
            <w:proofErr w:type="spellStart"/>
            <w:r w:rsidR="00352E47">
              <w:rPr>
                <w:rFonts w:ascii="HY신명조" w:eastAsia="HY신명조" w:hint="eastAsia"/>
                <w:sz w:val="24"/>
              </w:rPr>
              <w:t>틸트</w:t>
            </w:r>
            <w:r>
              <w:rPr>
                <w:rFonts w:ascii="HY신명조" w:eastAsia="HY신명조" w:hint="eastAsia"/>
                <w:sz w:val="24"/>
              </w:rPr>
              <w:t>기능</w:t>
            </w:r>
            <w:proofErr w:type="spellEnd"/>
            <w:r>
              <w:rPr>
                <w:rFonts w:ascii="HY신명조" w:eastAsia="HY신명조" w:hint="eastAsia"/>
                <w:sz w:val="24"/>
              </w:rPr>
              <w:t xml:space="preserve"> 포함</w:t>
            </w: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21D1" w:rsidRPr="0072065F" w:rsidRDefault="008421D1" w:rsidP="008421D1">
            <w:pPr>
              <w:wordWrap/>
              <w:spacing w:line="360" w:lineRule="exact"/>
              <w:jc w:val="center"/>
              <w:rPr>
                <w:rFonts w:ascii="HY신명조" w:eastAsia="HY신명조"/>
                <w:sz w:val="24"/>
              </w:rPr>
            </w:pPr>
          </w:p>
        </w:tc>
      </w:tr>
    </w:tbl>
    <w:p w:rsidR="00C21E5A" w:rsidRDefault="00C21E5A" w:rsidP="00CB16DC">
      <w:pPr>
        <w:wordWrap/>
        <w:spacing w:line="500" w:lineRule="exact"/>
        <w:ind w:firstLineChars="97" w:firstLine="267"/>
        <w:rPr>
          <w:rFonts w:ascii="HY신명조" w:eastAsia="HY신명조"/>
          <w:b/>
          <w:sz w:val="28"/>
          <w:szCs w:val="28"/>
        </w:rPr>
      </w:pPr>
      <w:r w:rsidRPr="002A3996">
        <w:rPr>
          <w:rFonts w:ascii="HY신명조" w:eastAsia="HY신명조" w:hint="eastAsia"/>
          <w:b/>
          <w:sz w:val="28"/>
          <w:szCs w:val="28"/>
        </w:rPr>
        <w:t xml:space="preserve">□ </w:t>
      </w:r>
      <w:r w:rsidR="000F1B99">
        <w:rPr>
          <w:rFonts w:ascii="HY신명조" w:eastAsia="HY신명조" w:hint="eastAsia"/>
          <w:b/>
          <w:sz w:val="28"/>
          <w:szCs w:val="28"/>
        </w:rPr>
        <w:t>업무용</w:t>
      </w:r>
      <w:r w:rsidR="00FA3F90">
        <w:rPr>
          <w:rFonts w:ascii="HY신명조" w:eastAsia="HY신명조" w:hint="eastAsia"/>
          <w:b/>
          <w:sz w:val="28"/>
          <w:szCs w:val="28"/>
        </w:rPr>
        <w:t xml:space="preserve"> PC,</w:t>
      </w:r>
      <w:r w:rsidR="00AF6CFB">
        <w:rPr>
          <w:rFonts w:ascii="HY신명조" w:eastAsia="HY신명조" w:hint="eastAsia"/>
          <w:b/>
          <w:sz w:val="28"/>
          <w:szCs w:val="28"/>
        </w:rPr>
        <w:t xml:space="preserve"> </w:t>
      </w:r>
      <w:r w:rsidR="00FA3F90">
        <w:rPr>
          <w:rFonts w:ascii="HY신명조" w:eastAsia="HY신명조" w:hint="eastAsia"/>
          <w:b/>
          <w:sz w:val="28"/>
          <w:szCs w:val="28"/>
        </w:rPr>
        <w:t xml:space="preserve">모니터 </w:t>
      </w:r>
      <w:r w:rsidRPr="002A3996">
        <w:rPr>
          <w:rFonts w:ascii="HY신명조" w:eastAsia="HY신명조" w:hint="eastAsia"/>
          <w:b/>
          <w:sz w:val="28"/>
          <w:szCs w:val="28"/>
        </w:rPr>
        <w:t>공통</w:t>
      </w:r>
      <w:r w:rsidR="000F1B99">
        <w:rPr>
          <w:rFonts w:ascii="HY신명조" w:eastAsia="HY신명조" w:hint="eastAsia"/>
          <w:b/>
          <w:sz w:val="28"/>
          <w:szCs w:val="28"/>
        </w:rPr>
        <w:t>요건</w:t>
      </w:r>
    </w:p>
    <w:p w:rsidR="009C2650" w:rsidRPr="00961129" w:rsidRDefault="009C2650" w:rsidP="00961129">
      <w:pPr>
        <w:wordWrap/>
        <w:spacing w:before="120" w:line="400" w:lineRule="exact"/>
        <w:ind w:firstLineChars="100" w:firstLine="240"/>
        <w:rPr>
          <w:rFonts w:ascii="HY신명조" w:eastAsia="HY신명조"/>
          <w:spacing w:val="-20"/>
          <w:sz w:val="28"/>
          <w:szCs w:val="28"/>
        </w:rPr>
      </w:pPr>
      <w:proofErr w:type="spellStart"/>
      <w:r w:rsidRPr="00C21E5A">
        <w:rPr>
          <w:rFonts w:ascii="HY신명조" w:eastAsia="HY신명조" w:hint="eastAsia"/>
          <w:spacing w:val="-20"/>
          <w:sz w:val="28"/>
          <w:szCs w:val="28"/>
        </w:rPr>
        <w:t>ㅇ</w:t>
      </w:r>
      <w:proofErr w:type="spellEnd"/>
      <w:r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Pr="00961129">
        <w:rPr>
          <w:rFonts w:ascii="HY신명조" w:eastAsia="HY신명조" w:hint="eastAsia"/>
          <w:spacing w:val="-20"/>
          <w:sz w:val="28"/>
          <w:szCs w:val="28"/>
        </w:rPr>
        <w:t>제조사로부터 받은</w:t>
      </w:r>
      <w:r w:rsidR="00961129" w:rsidRPr="00961129">
        <w:rPr>
          <w:rFonts w:ascii="HY신명조" w:eastAsia="HY신명조" w:hint="eastAsia"/>
          <w:spacing w:val="-20"/>
          <w:sz w:val="28"/>
          <w:szCs w:val="28"/>
        </w:rPr>
        <w:t xml:space="preserve"> 정품공급 증명확인서</w:t>
      </w:r>
      <w:r w:rsidRPr="00961129">
        <w:rPr>
          <w:rFonts w:ascii="HY신명조" w:eastAsia="HY신명조" w:hint="eastAsia"/>
          <w:spacing w:val="-20"/>
          <w:sz w:val="28"/>
          <w:szCs w:val="28"/>
        </w:rPr>
        <w:t>,</w:t>
      </w:r>
      <w:r w:rsidR="00D76FA6" w:rsidRPr="00961129"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Pr="00961129">
        <w:rPr>
          <w:rFonts w:ascii="HY신명조" w:eastAsia="HY신명조" w:hint="eastAsia"/>
          <w:spacing w:val="-20"/>
          <w:sz w:val="28"/>
          <w:szCs w:val="28"/>
        </w:rPr>
        <w:t>기술지원 확약서</w:t>
      </w:r>
      <w:r w:rsidR="00EC3E43" w:rsidRPr="00961129">
        <w:rPr>
          <w:rFonts w:ascii="HY신명조" w:eastAsia="HY신명조" w:hint="eastAsia"/>
          <w:spacing w:val="-20"/>
          <w:sz w:val="28"/>
          <w:szCs w:val="28"/>
        </w:rPr>
        <w:t>(5</w:t>
      </w:r>
      <w:r w:rsidRPr="00961129">
        <w:rPr>
          <w:rFonts w:ascii="HY신명조" w:eastAsia="HY신명조" w:hint="eastAsia"/>
          <w:spacing w:val="-20"/>
          <w:sz w:val="28"/>
          <w:szCs w:val="28"/>
        </w:rPr>
        <w:t>년) 제출</w:t>
      </w:r>
    </w:p>
    <w:p w:rsidR="00146903" w:rsidRPr="00146903" w:rsidRDefault="00146903" w:rsidP="009C2650">
      <w:pPr>
        <w:wordWrap/>
        <w:spacing w:before="120" w:line="400" w:lineRule="exact"/>
        <w:ind w:firstLineChars="100" w:firstLine="240"/>
        <w:rPr>
          <w:rFonts w:ascii="HY신명조" w:eastAsia="HY신명조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46903">
        <w:rPr>
          <w:rFonts w:ascii="HY신명조" w:eastAsia="HY신명조" w:hint="eastAsia"/>
          <w:spacing w:val="-20"/>
          <w:sz w:val="28"/>
          <w:szCs w:val="28"/>
        </w:rPr>
        <w:t>ㅇ</w:t>
      </w:r>
      <w:proofErr w:type="spellEnd"/>
      <w:r w:rsidRPr="00146903"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Pr="00961129">
        <w:rPr>
          <w:rFonts w:ascii="HY신명조" w:eastAsia="HY신명조" w:hint="eastAsia"/>
          <w:color w:val="000000" w:themeColor="text1"/>
          <w:spacing w:val="1"/>
          <w:w w:val="87"/>
          <w:kern w:val="0"/>
          <w:sz w:val="28"/>
          <w:szCs w:val="28"/>
          <w:shd w:val="clear" w:color="auto" w:fill="FFFFFF"/>
          <w:fitText w:val="2520" w:id="1243900928"/>
        </w:rPr>
        <w:t>공고일기준 현재, 최</w:t>
      </w:r>
      <w:r w:rsidRPr="00961129">
        <w:rPr>
          <w:rFonts w:ascii="HY신명조" w:eastAsia="HY신명조" w:hint="eastAsia"/>
          <w:color w:val="000000" w:themeColor="text1"/>
          <w:spacing w:val="-2"/>
          <w:w w:val="87"/>
          <w:kern w:val="0"/>
          <w:sz w:val="28"/>
          <w:szCs w:val="28"/>
          <w:shd w:val="clear" w:color="auto" w:fill="FFFFFF"/>
          <w:fitText w:val="2520" w:id="1243900928"/>
        </w:rPr>
        <w:t>근</w:t>
      </w:r>
      <w:r w:rsidRPr="00544FF2">
        <w:rPr>
          <w:rFonts w:ascii="HY신명조" w:eastAsia="HY신명조" w:hint="eastAsia"/>
          <w:color w:val="000000" w:themeColor="text1"/>
          <w:w w:val="83"/>
          <w:kern w:val="0"/>
          <w:sz w:val="28"/>
          <w:szCs w:val="28"/>
          <w:shd w:val="clear" w:color="auto" w:fill="FFFFFF"/>
          <w:fitText w:val="5880" w:id="1243900930"/>
        </w:rPr>
        <w:t xml:space="preserve">2년간 단일계약 납품실적 </w:t>
      </w:r>
      <w:r w:rsidR="00544FF2" w:rsidRPr="00544FF2">
        <w:rPr>
          <w:rFonts w:ascii="HY신명조" w:eastAsia="HY신명조" w:hint="eastAsia"/>
          <w:color w:val="000000" w:themeColor="text1"/>
          <w:w w:val="83"/>
          <w:kern w:val="0"/>
          <w:sz w:val="28"/>
          <w:szCs w:val="28"/>
          <w:shd w:val="clear" w:color="auto" w:fill="FFFFFF"/>
          <w:fitText w:val="5880" w:id="1243900930"/>
        </w:rPr>
        <w:t>5천만</w:t>
      </w:r>
      <w:r w:rsidR="00544FF2">
        <w:rPr>
          <w:rFonts w:ascii="HY신명조" w:eastAsia="HY신명조" w:hint="eastAsia"/>
          <w:color w:val="000000" w:themeColor="text1"/>
          <w:w w:val="83"/>
          <w:kern w:val="0"/>
          <w:sz w:val="28"/>
          <w:szCs w:val="28"/>
          <w:shd w:val="clear" w:color="auto" w:fill="FFFFFF"/>
          <w:fitText w:val="5880" w:id="1243900930"/>
        </w:rPr>
        <w:t>원</w:t>
      </w:r>
      <w:r w:rsidRPr="00544FF2">
        <w:rPr>
          <w:rFonts w:ascii="HY신명조" w:eastAsia="HY신명조" w:hint="eastAsia"/>
          <w:color w:val="000000" w:themeColor="text1"/>
          <w:w w:val="83"/>
          <w:kern w:val="0"/>
          <w:sz w:val="28"/>
          <w:szCs w:val="28"/>
          <w:shd w:val="clear" w:color="auto" w:fill="FFFFFF"/>
          <w:fitText w:val="5880" w:id="1243900930"/>
        </w:rPr>
        <w:t xml:space="preserve"> 이상 실적 보유업</w:t>
      </w:r>
      <w:r w:rsidRPr="00544FF2">
        <w:rPr>
          <w:rFonts w:ascii="HY신명조" w:eastAsia="HY신명조" w:hint="eastAsia"/>
          <w:color w:val="000000" w:themeColor="text1"/>
          <w:spacing w:val="12"/>
          <w:w w:val="83"/>
          <w:kern w:val="0"/>
          <w:sz w:val="28"/>
          <w:szCs w:val="28"/>
          <w:shd w:val="clear" w:color="auto" w:fill="FFFFFF"/>
          <w:fitText w:val="5880" w:id="1243900930"/>
        </w:rPr>
        <w:t>체</w:t>
      </w:r>
      <w:r w:rsidRPr="00146903">
        <w:rPr>
          <w:rFonts w:ascii="HY신명조" w:eastAsia="HY신명조" w:hint="eastAsia"/>
          <w:color w:val="000000" w:themeColor="text1"/>
          <w:sz w:val="28"/>
          <w:szCs w:val="28"/>
        </w:rPr>
        <w:br/>
      </w:r>
      <w:r w:rsidRPr="00146903">
        <w:rPr>
          <w:rFonts w:ascii="HY신명조" w:eastAsia="HY신명조" w:hint="eastAsia"/>
          <w:color w:val="000000" w:themeColor="text1"/>
          <w:sz w:val="28"/>
          <w:szCs w:val="28"/>
          <w:shd w:val="clear" w:color="auto" w:fill="FFFFFF"/>
        </w:rPr>
        <w:t>     </w:t>
      </w:r>
      <w:r w:rsidRPr="00146903">
        <w:rPr>
          <w:rFonts w:ascii="HY신명조" w:eastAsia="HY신명조" w:hint="eastAsia"/>
          <w:color w:val="000000" w:themeColor="text1"/>
          <w:sz w:val="28"/>
          <w:szCs w:val="28"/>
          <w:shd w:val="clear" w:color="auto" w:fill="FFFFFF"/>
        </w:rPr>
        <w:t xml:space="preserve"> (납품실적 </w:t>
      </w:r>
      <w:proofErr w:type="spellStart"/>
      <w:r w:rsidRPr="00146903">
        <w:rPr>
          <w:rFonts w:ascii="HY신명조" w:eastAsia="HY신명조" w:hint="eastAsia"/>
          <w:color w:val="000000" w:themeColor="text1"/>
          <w:sz w:val="28"/>
          <w:szCs w:val="28"/>
          <w:shd w:val="clear" w:color="auto" w:fill="FFFFFF"/>
        </w:rPr>
        <w:t>증명원</w:t>
      </w:r>
      <w:proofErr w:type="spellEnd"/>
      <w:r w:rsidRPr="00146903">
        <w:rPr>
          <w:rFonts w:ascii="HY신명조" w:eastAsia="HY신명조" w:hint="eastAsia"/>
          <w:color w:val="000000" w:themeColor="text1"/>
          <w:sz w:val="28"/>
          <w:szCs w:val="28"/>
          <w:shd w:val="clear" w:color="auto" w:fill="FFFFFF"/>
        </w:rPr>
        <w:t xml:space="preserve"> 또는 납품계약서 제출)</w:t>
      </w:r>
    </w:p>
    <w:p w:rsidR="009C2650" w:rsidRPr="00146903" w:rsidRDefault="00960708" w:rsidP="009C2650">
      <w:pPr>
        <w:wordWrap/>
        <w:spacing w:before="120" w:line="400" w:lineRule="exact"/>
        <w:ind w:firstLineChars="100" w:firstLine="240"/>
        <w:rPr>
          <w:rFonts w:ascii="HY신명조" w:eastAsia="HY신명조"/>
          <w:spacing w:val="-20"/>
          <w:sz w:val="28"/>
          <w:szCs w:val="28"/>
        </w:rPr>
      </w:pPr>
      <w:proofErr w:type="spellStart"/>
      <w:r w:rsidRPr="00146903">
        <w:rPr>
          <w:rFonts w:ascii="HY신명조" w:eastAsia="HY신명조" w:hint="eastAsia"/>
          <w:spacing w:val="-20"/>
          <w:sz w:val="28"/>
          <w:szCs w:val="28"/>
        </w:rPr>
        <w:t>ㅇ</w:t>
      </w:r>
      <w:proofErr w:type="spellEnd"/>
      <w:r w:rsidRPr="00146903"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="00D54A85" w:rsidRPr="00544FF2">
        <w:rPr>
          <w:rFonts w:ascii="HY신명조" w:eastAsia="HY신명조" w:hint="eastAsia"/>
          <w:sz w:val="28"/>
          <w:szCs w:val="28"/>
        </w:rPr>
        <w:t>하도급 및 양수/양도 금지</w:t>
      </w:r>
    </w:p>
    <w:p w:rsidR="00544FF2" w:rsidRDefault="009C2650" w:rsidP="00544FF2">
      <w:pPr>
        <w:wordWrap/>
        <w:spacing w:before="120" w:line="400" w:lineRule="exact"/>
        <w:ind w:firstLineChars="100" w:firstLine="240"/>
        <w:rPr>
          <w:rFonts w:ascii="HY신명조" w:eastAsia="HY신명조"/>
          <w:sz w:val="28"/>
          <w:szCs w:val="28"/>
        </w:rPr>
      </w:pPr>
      <w:proofErr w:type="spellStart"/>
      <w:r w:rsidRPr="00146903">
        <w:rPr>
          <w:rFonts w:ascii="HY신명조" w:eastAsia="HY신명조" w:hint="eastAsia"/>
          <w:spacing w:val="-20"/>
          <w:sz w:val="28"/>
          <w:szCs w:val="28"/>
        </w:rPr>
        <w:t>ㅇ</w:t>
      </w:r>
      <w:proofErr w:type="spellEnd"/>
      <w:r w:rsidRPr="00146903"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Pr="00544FF2">
        <w:rPr>
          <w:rFonts w:ascii="HY신명조" w:eastAsia="HY신명조" w:hint="eastAsia"/>
          <w:sz w:val="28"/>
          <w:szCs w:val="28"/>
        </w:rPr>
        <w:t>무상유지보수 기간</w:t>
      </w:r>
      <w:r w:rsidR="00EC3E43" w:rsidRPr="00544FF2">
        <w:rPr>
          <w:rFonts w:ascii="HY신명조" w:eastAsia="HY신명조" w:hint="eastAsia"/>
          <w:sz w:val="28"/>
          <w:szCs w:val="28"/>
        </w:rPr>
        <w:t xml:space="preserve"> 5</w:t>
      </w:r>
      <w:r w:rsidRPr="00544FF2">
        <w:rPr>
          <w:rFonts w:ascii="HY신명조" w:eastAsia="HY신명조" w:hint="eastAsia"/>
          <w:sz w:val="28"/>
          <w:szCs w:val="28"/>
        </w:rPr>
        <w:t>년</w:t>
      </w:r>
    </w:p>
    <w:p w:rsidR="00F326D2" w:rsidRPr="00544FF2" w:rsidRDefault="00544FF2" w:rsidP="00544FF2">
      <w:pPr>
        <w:wordWrap/>
        <w:spacing w:before="120" w:line="400" w:lineRule="exact"/>
        <w:ind w:firstLineChars="100" w:firstLine="240"/>
        <w:rPr>
          <w:rFonts w:ascii="HY신명조" w:eastAsia="HY신명조"/>
          <w:sz w:val="28"/>
          <w:szCs w:val="28"/>
        </w:rPr>
      </w:pPr>
      <w:proofErr w:type="spellStart"/>
      <w:r w:rsidRPr="00544FF2">
        <w:rPr>
          <w:rFonts w:ascii="HY신명조" w:eastAsia="HY신명조" w:hint="eastAsia"/>
          <w:spacing w:val="-20"/>
          <w:sz w:val="28"/>
          <w:szCs w:val="28"/>
        </w:rPr>
        <w:t>ㅇ</w:t>
      </w:r>
      <w:proofErr w:type="spellEnd"/>
      <w:r w:rsidRPr="00544FF2"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="00F326D2" w:rsidRPr="00544FF2">
        <w:rPr>
          <w:rFonts w:ascii="HY신명조" w:eastAsia="HY신명조" w:hint="eastAsia"/>
          <w:spacing w:val="-20"/>
          <w:sz w:val="28"/>
          <w:szCs w:val="28"/>
        </w:rPr>
        <w:t>원</w:t>
      </w:r>
      <w:r w:rsidR="00F326D2" w:rsidRPr="00544FF2">
        <w:rPr>
          <w:rFonts w:ascii="HY신명조" w:eastAsia="HY신명조" w:hint="eastAsia"/>
          <w:sz w:val="28"/>
          <w:szCs w:val="28"/>
        </w:rPr>
        <w:t>활한 유지보수를 위하여 동일 제조사 제품으로 한정</w:t>
      </w:r>
    </w:p>
    <w:p w:rsidR="009C2650" w:rsidRPr="00544FF2" w:rsidRDefault="009C2650" w:rsidP="009C2650">
      <w:pPr>
        <w:wordWrap/>
        <w:spacing w:before="120" w:line="400" w:lineRule="exact"/>
        <w:ind w:firstLineChars="100" w:firstLine="240"/>
        <w:rPr>
          <w:rFonts w:ascii="HY신명조" w:eastAsia="HY신명조"/>
          <w:sz w:val="28"/>
          <w:szCs w:val="28"/>
        </w:rPr>
      </w:pPr>
      <w:proofErr w:type="spellStart"/>
      <w:r w:rsidRPr="00146903">
        <w:rPr>
          <w:rFonts w:ascii="HY신명조" w:eastAsia="HY신명조" w:hint="eastAsia"/>
          <w:spacing w:val="-20"/>
          <w:sz w:val="28"/>
          <w:szCs w:val="28"/>
        </w:rPr>
        <w:t>ㅇ</w:t>
      </w:r>
      <w:proofErr w:type="spellEnd"/>
      <w:r w:rsidRPr="00146903"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Pr="00544FF2">
        <w:rPr>
          <w:rFonts w:ascii="HY신명조" w:eastAsia="HY신명조" w:hint="eastAsia"/>
          <w:sz w:val="28"/>
          <w:szCs w:val="28"/>
        </w:rPr>
        <w:t>비품관리번호 스티커 제작 부착(</w:t>
      </w:r>
      <w:proofErr w:type="spellStart"/>
      <w:r w:rsidR="00945A7B" w:rsidRPr="00544FF2">
        <w:rPr>
          <w:rFonts w:ascii="HY신명조" w:eastAsia="HY신명조" w:hint="eastAsia"/>
          <w:sz w:val="28"/>
          <w:szCs w:val="28"/>
        </w:rPr>
        <w:t>굿모닝</w:t>
      </w:r>
      <w:proofErr w:type="spellEnd"/>
      <w:r w:rsidR="00945A7B" w:rsidRPr="00544FF2">
        <w:rPr>
          <w:rFonts w:ascii="HY신명조" w:eastAsia="HY신명조" w:hint="eastAsia"/>
          <w:sz w:val="28"/>
          <w:szCs w:val="28"/>
        </w:rPr>
        <w:t xml:space="preserve"> 병원 </w:t>
      </w:r>
      <w:r w:rsidR="003B3BB2" w:rsidRPr="00544FF2">
        <w:rPr>
          <w:rFonts w:ascii="HY신명조" w:eastAsia="HY신명조" w:hint="eastAsia"/>
          <w:sz w:val="28"/>
          <w:szCs w:val="28"/>
        </w:rPr>
        <w:t>양식 제공</w:t>
      </w:r>
      <w:r w:rsidRPr="00544FF2">
        <w:rPr>
          <w:rFonts w:ascii="HY신명조" w:eastAsia="HY신명조" w:hint="eastAsia"/>
          <w:sz w:val="28"/>
          <w:szCs w:val="28"/>
        </w:rPr>
        <w:t>)</w:t>
      </w:r>
    </w:p>
    <w:p w:rsidR="009C2650" w:rsidRDefault="009C2650" w:rsidP="009F4C7F">
      <w:pPr>
        <w:wordWrap/>
        <w:spacing w:before="120" w:line="400" w:lineRule="exact"/>
        <w:ind w:leftChars="100" w:left="680" w:hangingChars="200" w:hanging="480"/>
        <w:rPr>
          <w:rFonts w:ascii="HY신명조" w:eastAsia="HY신명조"/>
          <w:spacing w:val="-10"/>
          <w:sz w:val="28"/>
          <w:szCs w:val="28"/>
        </w:rPr>
      </w:pPr>
      <w:proofErr w:type="spellStart"/>
      <w:r w:rsidRPr="00C21E5A">
        <w:rPr>
          <w:rFonts w:ascii="HY신명조" w:eastAsia="HY신명조" w:hint="eastAsia"/>
          <w:spacing w:val="-20"/>
          <w:sz w:val="28"/>
          <w:szCs w:val="28"/>
        </w:rPr>
        <w:t>ㅇ</w:t>
      </w:r>
      <w:proofErr w:type="spellEnd"/>
      <w:r w:rsidRPr="00C21E5A"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>
        <w:rPr>
          <w:rFonts w:ascii="HY신명조" w:eastAsia="HY신명조" w:hint="eastAsia"/>
          <w:spacing w:val="-20"/>
          <w:sz w:val="28"/>
          <w:szCs w:val="28"/>
        </w:rPr>
        <w:t>무상유지보수 기간 중 SSD</w:t>
      </w:r>
      <w:proofErr w:type="gramStart"/>
      <w:r>
        <w:rPr>
          <w:rFonts w:ascii="HY신명조" w:eastAsia="HY신명조" w:hint="eastAsia"/>
          <w:spacing w:val="-20"/>
          <w:sz w:val="28"/>
          <w:szCs w:val="28"/>
        </w:rPr>
        <w:t>,</w:t>
      </w:r>
      <w:r w:rsidR="009F4C7F"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="0099779B"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Pr="00AC304D">
        <w:rPr>
          <w:rFonts w:ascii="HY신명조" w:eastAsia="HY신명조" w:hint="eastAsia"/>
          <w:spacing w:val="-10"/>
          <w:sz w:val="28"/>
          <w:szCs w:val="28"/>
        </w:rPr>
        <w:t>HDD</w:t>
      </w:r>
      <w:proofErr w:type="gramEnd"/>
      <w:r w:rsidRPr="00AC304D">
        <w:rPr>
          <w:rFonts w:ascii="HY신명조" w:eastAsia="HY신명조" w:hint="eastAsia"/>
          <w:spacing w:val="-10"/>
          <w:sz w:val="28"/>
          <w:szCs w:val="28"/>
        </w:rPr>
        <w:t xml:space="preserve"> </w:t>
      </w:r>
      <w:r>
        <w:rPr>
          <w:rFonts w:ascii="HY신명조" w:eastAsia="HY신명조" w:hint="eastAsia"/>
          <w:spacing w:val="-10"/>
          <w:sz w:val="28"/>
          <w:szCs w:val="28"/>
        </w:rPr>
        <w:t xml:space="preserve">불량에 따른 </w:t>
      </w:r>
      <w:r w:rsidRPr="00AC304D">
        <w:rPr>
          <w:rFonts w:ascii="HY신명조" w:eastAsia="HY신명조" w:hint="eastAsia"/>
          <w:spacing w:val="-10"/>
          <w:sz w:val="28"/>
          <w:szCs w:val="28"/>
        </w:rPr>
        <w:t xml:space="preserve">교체 시 </w:t>
      </w:r>
      <w:r w:rsidR="00C07189" w:rsidRPr="00AC304D">
        <w:rPr>
          <w:rFonts w:ascii="HY신명조" w:eastAsia="HY신명조" w:hint="eastAsia"/>
          <w:spacing w:val="-10"/>
          <w:sz w:val="28"/>
          <w:szCs w:val="28"/>
        </w:rPr>
        <w:t xml:space="preserve">기존 </w:t>
      </w:r>
      <w:r w:rsidR="00C07189">
        <w:rPr>
          <w:rFonts w:ascii="HY신명조" w:eastAsia="HY신명조" w:hint="eastAsia"/>
          <w:spacing w:val="-10"/>
          <w:sz w:val="28"/>
          <w:szCs w:val="28"/>
        </w:rPr>
        <w:t>SSD,</w:t>
      </w:r>
      <w:r w:rsidR="009F4C7F">
        <w:rPr>
          <w:rFonts w:ascii="HY신명조" w:eastAsia="HY신명조" w:hint="eastAsia"/>
          <w:spacing w:val="-10"/>
          <w:sz w:val="28"/>
          <w:szCs w:val="28"/>
        </w:rPr>
        <w:t xml:space="preserve"> </w:t>
      </w:r>
      <w:r w:rsidR="009F4C7F">
        <w:rPr>
          <w:rFonts w:ascii="HY신명조" w:eastAsia="HY신명조" w:hint="eastAsia"/>
          <w:spacing w:val="-10"/>
          <w:sz w:val="28"/>
          <w:szCs w:val="28"/>
        </w:rPr>
        <w:br/>
      </w:r>
      <w:r w:rsidR="00C07189" w:rsidRPr="00AC304D">
        <w:rPr>
          <w:rFonts w:ascii="HY신명조" w:eastAsia="HY신명조" w:hint="eastAsia"/>
          <w:spacing w:val="-10"/>
          <w:sz w:val="28"/>
          <w:szCs w:val="28"/>
        </w:rPr>
        <w:t>HDD는</w:t>
      </w:r>
      <w:r w:rsidR="009F4C7F">
        <w:rPr>
          <w:rFonts w:ascii="HY신명조" w:eastAsia="HY신명조" w:hint="eastAsia"/>
          <w:spacing w:val="-10"/>
          <w:sz w:val="28"/>
          <w:szCs w:val="28"/>
        </w:rPr>
        <w:t xml:space="preserve"> </w:t>
      </w:r>
      <w:proofErr w:type="spellStart"/>
      <w:r w:rsidR="00945A7B">
        <w:rPr>
          <w:rFonts w:ascii="HY신명조" w:eastAsia="HY신명조" w:hint="eastAsia"/>
          <w:spacing w:val="-10"/>
          <w:sz w:val="28"/>
          <w:szCs w:val="28"/>
        </w:rPr>
        <w:t>굿모닝병원</w:t>
      </w:r>
      <w:proofErr w:type="spellEnd"/>
      <w:r w:rsidR="00945A7B">
        <w:rPr>
          <w:rFonts w:ascii="HY신명조" w:eastAsia="HY신명조" w:hint="eastAsia"/>
          <w:spacing w:val="-10"/>
          <w:sz w:val="28"/>
          <w:szCs w:val="28"/>
        </w:rPr>
        <w:t xml:space="preserve"> 소유</w:t>
      </w:r>
    </w:p>
    <w:p w:rsidR="005E270E" w:rsidRPr="00544FF2" w:rsidRDefault="009C2650" w:rsidP="009C2650">
      <w:pPr>
        <w:wordWrap/>
        <w:spacing w:before="120" w:line="400" w:lineRule="exact"/>
        <w:ind w:leftChars="100" w:left="440" w:hangingChars="100" w:hanging="240"/>
        <w:rPr>
          <w:rFonts w:ascii="HY신명조" w:eastAsia="HY신명조"/>
          <w:sz w:val="28"/>
          <w:szCs w:val="28"/>
        </w:rPr>
      </w:pPr>
      <w:proofErr w:type="spellStart"/>
      <w:r>
        <w:rPr>
          <w:rFonts w:ascii="HY신명조" w:eastAsia="HY신명조" w:hint="eastAsia"/>
          <w:spacing w:val="-20"/>
          <w:sz w:val="28"/>
          <w:szCs w:val="28"/>
        </w:rPr>
        <w:t>ㅇ</w:t>
      </w:r>
      <w:proofErr w:type="spellEnd"/>
      <w:r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Pr="00544FF2">
        <w:rPr>
          <w:rFonts w:ascii="HY신명조" w:eastAsia="HY신명조" w:hint="eastAsia"/>
          <w:sz w:val="28"/>
          <w:szCs w:val="28"/>
        </w:rPr>
        <w:t xml:space="preserve">초기화 복구 기능 HDD 내장 </w:t>
      </w:r>
      <w:r w:rsidR="00A9271C" w:rsidRPr="00544FF2">
        <w:rPr>
          <w:rFonts w:ascii="HY신명조" w:eastAsia="HY신명조" w:hint="eastAsia"/>
          <w:sz w:val="28"/>
          <w:szCs w:val="28"/>
        </w:rPr>
        <w:t>또는</w:t>
      </w:r>
      <w:r w:rsidRPr="00544FF2">
        <w:rPr>
          <w:rFonts w:ascii="HY신명조" w:eastAsia="HY신명조" w:hint="eastAsia"/>
          <w:sz w:val="28"/>
          <w:szCs w:val="28"/>
        </w:rPr>
        <w:t xml:space="preserve"> 복구 DVD 지원</w:t>
      </w:r>
    </w:p>
    <w:p w:rsidR="00FB654B" w:rsidRPr="008D3FC7" w:rsidRDefault="009C2650" w:rsidP="003B3BB2">
      <w:pPr>
        <w:wordWrap/>
        <w:spacing w:before="120" w:line="400" w:lineRule="exact"/>
        <w:ind w:firstLineChars="100" w:firstLine="240"/>
        <w:rPr>
          <w:rFonts w:ascii="HY신명조" w:eastAsia="HY신명조"/>
          <w:spacing w:val="-20"/>
          <w:sz w:val="28"/>
          <w:szCs w:val="28"/>
        </w:rPr>
      </w:pPr>
      <w:proofErr w:type="spellStart"/>
      <w:r>
        <w:rPr>
          <w:rFonts w:ascii="HY신명조" w:eastAsia="HY신명조" w:hint="eastAsia"/>
          <w:spacing w:val="-20"/>
          <w:sz w:val="28"/>
          <w:szCs w:val="28"/>
        </w:rPr>
        <w:t>ㅇ</w:t>
      </w:r>
      <w:proofErr w:type="spellEnd"/>
      <w:r>
        <w:rPr>
          <w:rFonts w:ascii="HY신명조" w:eastAsia="HY신명조" w:hint="eastAsia"/>
          <w:spacing w:val="-20"/>
          <w:sz w:val="28"/>
          <w:szCs w:val="28"/>
        </w:rPr>
        <w:t xml:space="preserve"> </w:t>
      </w:r>
      <w:r w:rsidRPr="00544FF2">
        <w:rPr>
          <w:rFonts w:ascii="HY신명조" w:eastAsia="HY신명조" w:hint="eastAsia"/>
          <w:sz w:val="28"/>
          <w:szCs w:val="28"/>
        </w:rPr>
        <w:t>상세내용 문의처</w:t>
      </w:r>
      <w:bookmarkStart w:id="0" w:name="_GoBack"/>
      <w:bookmarkEnd w:id="0"/>
      <w:r w:rsidR="009F4C7F" w:rsidRPr="00544FF2">
        <w:rPr>
          <w:rFonts w:ascii="HY신명조" w:eastAsia="HY신명조" w:hint="eastAsia"/>
          <w:sz w:val="28"/>
          <w:szCs w:val="28"/>
        </w:rPr>
        <w:t xml:space="preserve"> </w:t>
      </w:r>
      <w:r w:rsidRPr="00544FF2">
        <w:rPr>
          <w:rFonts w:ascii="HY신명조" w:eastAsia="HY신명조" w:hint="eastAsia"/>
          <w:sz w:val="28"/>
          <w:szCs w:val="28"/>
        </w:rPr>
        <w:t>:</w:t>
      </w:r>
      <w:r w:rsidR="009F4C7F" w:rsidRPr="00544FF2">
        <w:rPr>
          <w:rFonts w:ascii="HY신명조" w:eastAsia="HY신명조" w:hint="eastAsia"/>
          <w:sz w:val="28"/>
          <w:szCs w:val="28"/>
        </w:rPr>
        <w:t xml:space="preserve"> 031-659-7838 </w:t>
      </w:r>
      <w:proofErr w:type="spellStart"/>
      <w:r w:rsidR="009F4C7F" w:rsidRPr="00544FF2">
        <w:rPr>
          <w:rFonts w:ascii="HY신명조" w:eastAsia="HY신명조" w:hint="eastAsia"/>
          <w:sz w:val="28"/>
          <w:szCs w:val="28"/>
        </w:rPr>
        <w:t>의료정보팀</w:t>
      </w:r>
      <w:proofErr w:type="spellEnd"/>
      <w:r w:rsidR="009F4C7F" w:rsidRPr="00544FF2">
        <w:rPr>
          <w:rFonts w:ascii="HY신명조" w:eastAsia="HY신명조" w:hint="eastAsia"/>
          <w:sz w:val="28"/>
          <w:szCs w:val="28"/>
        </w:rPr>
        <w:t xml:space="preserve"> 장병수 대리</w:t>
      </w:r>
    </w:p>
    <w:sectPr w:rsidR="00FB654B" w:rsidRPr="008D3FC7" w:rsidSect="00840C3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25" w:rsidRDefault="00CE7425">
      <w:r>
        <w:separator/>
      </w:r>
    </w:p>
  </w:endnote>
  <w:endnote w:type="continuationSeparator" w:id="0">
    <w:p w:rsidR="00CE7425" w:rsidRDefault="00C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25" w:rsidRDefault="00CE7425">
      <w:r>
        <w:separator/>
      </w:r>
    </w:p>
  </w:footnote>
  <w:footnote w:type="continuationSeparator" w:id="0">
    <w:p w:rsidR="00CE7425" w:rsidRDefault="00C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6E8"/>
    <w:multiLevelType w:val="hybridMultilevel"/>
    <w:tmpl w:val="2DB2856C"/>
    <w:lvl w:ilvl="0" w:tplc="3D16CA02">
      <w:start w:val="400"/>
      <w:numFmt w:val="bullet"/>
      <w:lvlText w:val=""/>
      <w:lvlJc w:val="left"/>
      <w:pPr>
        <w:ind w:left="900" w:hanging="375"/>
      </w:pPr>
      <w:rPr>
        <w:rFonts w:ascii="Wingdings" w:eastAsia="HY신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C4"/>
    <w:rsid w:val="00002330"/>
    <w:rsid w:val="00003136"/>
    <w:rsid w:val="000036D6"/>
    <w:rsid w:val="0000475E"/>
    <w:rsid w:val="00004B38"/>
    <w:rsid w:val="00005BE6"/>
    <w:rsid w:val="000062A4"/>
    <w:rsid w:val="000124AE"/>
    <w:rsid w:val="00013132"/>
    <w:rsid w:val="0002025B"/>
    <w:rsid w:val="00020F72"/>
    <w:rsid w:val="00021525"/>
    <w:rsid w:val="00022456"/>
    <w:rsid w:val="000229B9"/>
    <w:rsid w:val="00024EA8"/>
    <w:rsid w:val="000257FD"/>
    <w:rsid w:val="00025BD2"/>
    <w:rsid w:val="000264EB"/>
    <w:rsid w:val="00027F14"/>
    <w:rsid w:val="000301CC"/>
    <w:rsid w:val="00035435"/>
    <w:rsid w:val="00037C58"/>
    <w:rsid w:val="00042B05"/>
    <w:rsid w:val="00043328"/>
    <w:rsid w:val="000441FD"/>
    <w:rsid w:val="0005184A"/>
    <w:rsid w:val="00052564"/>
    <w:rsid w:val="00053A3F"/>
    <w:rsid w:val="00056AB9"/>
    <w:rsid w:val="00057D6D"/>
    <w:rsid w:val="00061D9B"/>
    <w:rsid w:val="00063194"/>
    <w:rsid w:val="0006395B"/>
    <w:rsid w:val="00065520"/>
    <w:rsid w:val="00066692"/>
    <w:rsid w:val="0006677F"/>
    <w:rsid w:val="00066A1D"/>
    <w:rsid w:val="00071A85"/>
    <w:rsid w:val="0007317D"/>
    <w:rsid w:val="0007385F"/>
    <w:rsid w:val="00074900"/>
    <w:rsid w:val="00075030"/>
    <w:rsid w:val="00076051"/>
    <w:rsid w:val="00076326"/>
    <w:rsid w:val="000847BE"/>
    <w:rsid w:val="00085FA8"/>
    <w:rsid w:val="000862C0"/>
    <w:rsid w:val="00086822"/>
    <w:rsid w:val="00087A29"/>
    <w:rsid w:val="00090C83"/>
    <w:rsid w:val="00095AB9"/>
    <w:rsid w:val="0009758F"/>
    <w:rsid w:val="000A0C96"/>
    <w:rsid w:val="000A1145"/>
    <w:rsid w:val="000A2C5C"/>
    <w:rsid w:val="000A4842"/>
    <w:rsid w:val="000A664B"/>
    <w:rsid w:val="000B13FC"/>
    <w:rsid w:val="000B15CB"/>
    <w:rsid w:val="000B2525"/>
    <w:rsid w:val="000B262B"/>
    <w:rsid w:val="000B3234"/>
    <w:rsid w:val="000B4F5E"/>
    <w:rsid w:val="000B75BA"/>
    <w:rsid w:val="000C17BB"/>
    <w:rsid w:val="000C19A2"/>
    <w:rsid w:val="000C19E2"/>
    <w:rsid w:val="000C22E1"/>
    <w:rsid w:val="000C23F0"/>
    <w:rsid w:val="000C2C29"/>
    <w:rsid w:val="000C3C4B"/>
    <w:rsid w:val="000C48E6"/>
    <w:rsid w:val="000C5772"/>
    <w:rsid w:val="000C6C71"/>
    <w:rsid w:val="000D07C5"/>
    <w:rsid w:val="000D2269"/>
    <w:rsid w:val="000D296E"/>
    <w:rsid w:val="000D4A8B"/>
    <w:rsid w:val="000D4AAF"/>
    <w:rsid w:val="000D6A7A"/>
    <w:rsid w:val="000E0EA7"/>
    <w:rsid w:val="000E1D86"/>
    <w:rsid w:val="000E237C"/>
    <w:rsid w:val="000E712F"/>
    <w:rsid w:val="000E717A"/>
    <w:rsid w:val="000F1B99"/>
    <w:rsid w:val="000F1DCD"/>
    <w:rsid w:val="000F288A"/>
    <w:rsid w:val="000F4826"/>
    <w:rsid w:val="00101785"/>
    <w:rsid w:val="00103D45"/>
    <w:rsid w:val="00104AD2"/>
    <w:rsid w:val="001068C2"/>
    <w:rsid w:val="00110A03"/>
    <w:rsid w:val="00112520"/>
    <w:rsid w:val="00113226"/>
    <w:rsid w:val="001145A4"/>
    <w:rsid w:val="00114D86"/>
    <w:rsid w:val="001153AC"/>
    <w:rsid w:val="001178FB"/>
    <w:rsid w:val="00121DF8"/>
    <w:rsid w:val="00122F5C"/>
    <w:rsid w:val="00123435"/>
    <w:rsid w:val="001259FD"/>
    <w:rsid w:val="00125A08"/>
    <w:rsid w:val="00126C72"/>
    <w:rsid w:val="00127723"/>
    <w:rsid w:val="00127BA6"/>
    <w:rsid w:val="00131882"/>
    <w:rsid w:val="00132592"/>
    <w:rsid w:val="001340EF"/>
    <w:rsid w:val="00134BD5"/>
    <w:rsid w:val="001356AC"/>
    <w:rsid w:val="001365E4"/>
    <w:rsid w:val="00144BBF"/>
    <w:rsid w:val="00144FA1"/>
    <w:rsid w:val="00146903"/>
    <w:rsid w:val="00146B1B"/>
    <w:rsid w:val="00146B3A"/>
    <w:rsid w:val="0015227F"/>
    <w:rsid w:val="0015567B"/>
    <w:rsid w:val="00160E4E"/>
    <w:rsid w:val="001638C5"/>
    <w:rsid w:val="00166190"/>
    <w:rsid w:val="00172938"/>
    <w:rsid w:val="00174E38"/>
    <w:rsid w:val="00174F4E"/>
    <w:rsid w:val="00175A5E"/>
    <w:rsid w:val="00177CAA"/>
    <w:rsid w:val="0018046C"/>
    <w:rsid w:val="00180C93"/>
    <w:rsid w:val="001841BB"/>
    <w:rsid w:val="0018422E"/>
    <w:rsid w:val="00185EEA"/>
    <w:rsid w:val="001865BF"/>
    <w:rsid w:val="001867BE"/>
    <w:rsid w:val="00187761"/>
    <w:rsid w:val="001902BD"/>
    <w:rsid w:val="00191CE2"/>
    <w:rsid w:val="00193FF8"/>
    <w:rsid w:val="0019732D"/>
    <w:rsid w:val="001A0CF7"/>
    <w:rsid w:val="001A44E7"/>
    <w:rsid w:val="001A5BAD"/>
    <w:rsid w:val="001A76CD"/>
    <w:rsid w:val="001B01CD"/>
    <w:rsid w:val="001B2C6E"/>
    <w:rsid w:val="001B3087"/>
    <w:rsid w:val="001B316B"/>
    <w:rsid w:val="001B3993"/>
    <w:rsid w:val="001B4844"/>
    <w:rsid w:val="001B4EBD"/>
    <w:rsid w:val="001B5967"/>
    <w:rsid w:val="001B6CA4"/>
    <w:rsid w:val="001C01A6"/>
    <w:rsid w:val="001C05AF"/>
    <w:rsid w:val="001C204A"/>
    <w:rsid w:val="001C2AC4"/>
    <w:rsid w:val="001C368F"/>
    <w:rsid w:val="001D16D9"/>
    <w:rsid w:val="001D326C"/>
    <w:rsid w:val="001D5C72"/>
    <w:rsid w:val="001D65CC"/>
    <w:rsid w:val="001E147B"/>
    <w:rsid w:val="001E20C2"/>
    <w:rsid w:val="001E4163"/>
    <w:rsid w:val="001E548A"/>
    <w:rsid w:val="001E6552"/>
    <w:rsid w:val="001E7B59"/>
    <w:rsid w:val="001F04FA"/>
    <w:rsid w:val="001F118F"/>
    <w:rsid w:val="001F2262"/>
    <w:rsid w:val="001F3BF0"/>
    <w:rsid w:val="001F6101"/>
    <w:rsid w:val="00200261"/>
    <w:rsid w:val="00202A0E"/>
    <w:rsid w:val="0020472C"/>
    <w:rsid w:val="002059C6"/>
    <w:rsid w:val="0020621A"/>
    <w:rsid w:val="002102F7"/>
    <w:rsid w:val="00210D27"/>
    <w:rsid w:val="0021231E"/>
    <w:rsid w:val="0021412D"/>
    <w:rsid w:val="002143CF"/>
    <w:rsid w:val="0021472C"/>
    <w:rsid w:val="00214EFB"/>
    <w:rsid w:val="0021612E"/>
    <w:rsid w:val="002216C4"/>
    <w:rsid w:val="00222FA2"/>
    <w:rsid w:val="00224993"/>
    <w:rsid w:val="00224FD6"/>
    <w:rsid w:val="00226588"/>
    <w:rsid w:val="00226858"/>
    <w:rsid w:val="0023429D"/>
    <w:rsid w:val="0023567A"/>
    <w:rsid w:val="00235EE3"/>
    <w:rsid w:val="00236B2D"/>
    <w:rsid w:val="0023724B"/>
    <w:rsid w:val="00237796"/>
    <w:rsid w:val="00237966"/>
    <w:rsid w:val="00237DE6"/>
    <w:rsid w:val="00241126"/>
    <w:rsid w:val="00241446"/>
    <w:rsid w:val="0024182A"/>
    <w:rsid w:val="0024309B"/>
    <w:rsid w:val="002467C5"/>
    <w:rsid w:val="00246EE1"/>
    <w:rsid w:val="002477D0"/>
    <w:rsid w:val="002502CA"/>
    <w:rsid w:val="002512B3"/>
    <w:rsid w:val="002548AE"/>
    <w:rsid w:val="00255224"/>
    <w:rsid w:val="00257459"/>
    <w:rsid w:val="00260E1B"/>
    <w:rsid w:val="00261F50"/>
    <w:rsid w:val="00262BC4"/>
    <w:rsid w:val="00263512"/>
    <w:rsid w:val="00264A7F"/>
    <w:rsid w:val="0027048E"/>
    <w:rsid w:val="002741BB"/>
    <w:rsid w:val="00274CB0"/>
    <w:rsid w:val="002756A0"/>
    <w:rsid w:val="002758A2"/>
    <w:rsid w:val="002760AA"/>
    <w:rsid w:val="0028048F"/>
    <w:rsid w:val="002806ED"/>
    <w:rsid w:val="0028137C"/>
    <w:rsid w:val="00282391"/>
    <w:rsid w:val="0028288D"/>
    <w:rsid w:val="00282953"/>
    <w:rsid w:val="00282972"/>
    <w:rsid w:val="00285A8F"/>
    <w:rsid w:val="00290F63"/>
    <w:rsid w:val="00292CCA"/>
    <w:rsid w:val="00293B91"/>
    <w:rsid w:val="00295188"/>
    <w:rsid w:val="002959D7"/>
    <w:rsid w:val="002975C7"/>
    <w:rsid w:val="00297B1C"/>
    <w:rsid w:val="002A3497"/>
    <w:rsid w:val="002A3996"/>
    <w:rsid w:val="002A5326"/>
    <w:rsid w:val="002A5ECF"/>
    <w:rsid w:val="002B2A47"/>
    <w:rsid w:val="002B45EB"/>
    <w:rsid w:val="002C12A0"/>
    <w:rsid w:val="002C1A81"/>
    <w:rsid w:val="002C2941"/>
    <w:rsid w:val="002C3315"/>
    <w:rsid w:val="002C4063"/>
    <w:rsid w:val="002C4985"/>
    <w:rsid w:val="002C5BC9"/>
    <w:rsid w:val="002C5DAA"/>
    <w:rsid w:val="002C5F89"/>
    <w:rsid w:val="002C71E0"/>
    <w:rsid w:val="002D0E16"/>
    <w:rsid w:val="002D1AB3"/>
    <w:rsid w:val="002D2B99"/>
    <w:rsid w:val="002D431A"/>
    <w:rsid w:val="002D491E"/>
    <w:rsid w:val="002D4FAA"/>
    <w:rsid w:val="002D5E7B"/>
    <w:rsid w:val="002D6003"/>
    <w:rsid w:val="002E0357"/>
    <w:rsid w:val="002E2AC7"/>
    <w:rsid w:val="002E2FDB"/>
    <w:rsid w:val="002E52B0"/>
    <w:rsid w:val="002E5E7B"/>
    <w:rsid w:val="002E68C8"/>
    <w:rsid w:val="002F070A"/>
    <w:rsid w:val="002F0D12"/>
    <w:rsid w:val="002F1756"/>
    <w:rsid w:val="002F2CA6"/>
    <w:rsid w:val="002F4173"/>
    <w:rsid w:val="002F6FA0"/>
    <w:rsid w:val="002F7837"/>
    <w:rsid w:val="00301FC0"/>
    <w:rsid w:val="00302E26"/>
    <w:rsid w:val="00302E49"/>
    <w:rsid w:val="003031E3"/>
    <w:rsid w:val="00304012"/>
    <w:rsid w:val="00310587"/>
    <w:rsid w:val="00310FD5"/>
    <w:rsid w:val="003119A0"/>
    <w:rsid w:val="00314001"/>
    <w:rsid w:val="00316B56"/>
    <w:rsid w:val="00317C03"/>
    <w:rsid w:val="00320341"/>
    <w:rsid w:val="00321F4B"/>
    <w:rsid w:val="00326DFE"/>
    <w:rsid w:val="00326EDD"/>
    <w:rsid w:val="003307E5"/>
    <w:rsid w:val="00331372"/>
    <w:rsid w:val="00333BED"/>
    <w:rsid w:val="003346A7"/>
    <w:rsid w:val="00334980"/>
    <w:rsid w:val="00334BDC"/>
    <w:rsid w:val="003350F6"/>
    <w:rsid w:val="00337FD2"/>
    <w:rsid w:val="003435A7"/>
    <w:rsid w:val="0034581B"/>
    <w:rsid w:val="00345B2C"/>
    <w:rsid w:val="00351638"/>
    <w:rsid w:val="00351FCF"/>
    <w:rsid w:val="00352BD1"/>
    <w:rsid w:val="00352E3F"/>
    <w:rsid w:val="00352E47"/>
    <w:rsid w:val="00353F24"/>
    <w:rsid w:val="003540BB"/>
    <w:rsid w:val="0035760E"/>
    <w:rsid w:val="0035783A"/>
    <w:rsid w:val="00357C2D"/>
    <w:rsid w:val="00361D2B"/>
    <w:rsid w:val="00362777"/>
    <w:rsid w:val="00362E4F"/>
    <w:rsid w:val="00364E43"/>
    <w:rsid w:val="003669FF"/>
    <w:rsid w:val="003677BE"/>
    <w:rsid w:val="00373513"/>
    <w:rsid w:val="003740B6"/>
    <w:rsid w:val="00374F91"/>
    <w:rsid w:val="00375E9D"/>
    <w:rsid w:val="00376DB2"/>
    <w:rsid w:val="00380462"/>
    <w:rsid w:val="00382AAE"/>
    <w:rsid w:val="003834A4"/>
    <w:rsid w:val="00385272"/>
    <w:rsid w:val="00385902"/>
    <w:rsid w:val="00387F8F"/>
    <w:rsid w:val="003915EF"/>
    <w:rsid w:val="00393410"/>
    <w:rsid w:val="00393A47"/>
    <w:rsid w:val="00396FF4"/>
    <w:rsid w:val="003A29E9"/>
    <w:rsid w:val="003A33AB"/>
    <w:rsid w:val="003A57EA"/>
    <w:rsid w:val="003B0D2C"/>
    <w:rsid w:val="003B1260"/>
    <w:rsid w:val="003B3BB2"/>
    <w:rsid w:val="003C2A12"/>
    <w:rsid w:val="003C2E12"/>
    <w:rsid w:val="003C6958"/>
    <w:rsid w:val="003D12E2"/>
    <w:rsid w:val="003D15E6"/>
    <w:rsid w:val="003D2979"/>
    <w:rsid w:val="003D35DE"/>
    <w:rsid w:val="003D419D"/>
    <w:rsid w:val="003D5546"/>
    <w:rsid w:val="003D60A8"/>
    <w:rsid w:val="003D6549"/>
    <w:rsid w:val="003E164F"/>
    <w:rsid w:val="003E17D2"/>
    <w:rsid w:val="003E2ECA"/>
    <w:rsid w:val="003E3377"/>
    <w:rsid w:val="003E7A64"/>
    <w:rsid w:val="003F0122"/>
    <w:rsid w:val="003F0F65"/>
    <w:rsid w:val="003F40B2"/>
    <w:rsid w:val="003F5DB6"/>
    <w:rsid w:val="003F6549"/>
    <w:rsid w:val="003F7E6E"/>
    <w:rsid w:val="004005BA"/>
    <w:rsid w:val="004023D7"/>
    <w:rsid w:val="00404690"/>
    <w:rsid w:val="00405339"/>
    <w:rsid w:val="004060D7"/>
    <w:rsid w:val="004102A2"/>
    <w:rsid w:val="0041481E"/>
    <w:rsid w:val="00415A96"/>
    <w:rsid w:val="004247CC"/>
    <w:rsid w:val="004267F5"/>
    <w:rsid w:val="00426D01"/>
    <w:rsid w:val="00427382"/>
    <w:rsid w:val="004277EB"/>
    <w:rsid w:val="00434ACC"/>
    <w:rsid w:val="00435B2D"/>
    <w:rsid w:val="00441A84"/>
    <w:rsid w:val="00441E91"/>
    <w:rsid w:val="004434B0"/>
    <w:rsid w:val="00445303"/>
    <w:rsid w:val="00445973"/>
    <w:rsid w:val="0044711C"/>
    <w:rsid w:val="004477D9"/>
    <w:rsid w:val="004545E4"/>
    <w:rsid w:val="00454B71"/>
    <w:rsid w:val="004553FB"/>
    <w:rsid w:val="0045720C"/>
    <w:rsid w:val="0046287F"/>
    <w:rsid w:val="00465143"/>
    <w:rsid w:val="00465B7D"/>
    <w:rsid w:val="00465B81"/>
    <w:rsid w:val="00470372"/>
    <w:rsid w:val="004716EC"/>
    <w:rsid w:val="004718EB"/>
    <w:rsid w:val="00474A7F"/>
    <w:rsid w:val="00474D34"/>
    <w:rsid w:val="00477A4D"/>
    <w:rsid w:val="00481A2C"/>
    <w:rsid w:val="00482902"/>
    <w:rsid w:val="00482EA1"/>
    <w:rsid w:val="004845E2"/>
    <w:rsid w:val="00484668"/>
    <w:rsid w:val="00485111"/>
    <w:rsid w:val="00486993"/>
    <w:rsid w:val="004876E7"/>
    <w:rsid w:val="00487E65"/>
    <w:rsid w:val="0049240F"/>
    <w:rsid w:val="00493032"/>
    <w:rsid w:val="00494B1B"/>
    <w:rsid w:val="0049663F"/>
    <w:rsid w:val="004A5A03"/>
    <w:rsid w:val="004A5DCF"/>
    <w:rsid w:val="004A7288"/>
    <w:rsid w:val="004A7805"/>
    <w:rsid w:val="004B0730"/>
    <w:rsid w:val="004B6FA0"/>
    <w:rsid w:val="004C02C8"/>
    <w:rsid w:val="004C0725"/>
    <w:rsid w:val="004C5A0A"/>
    <w:rsid w:val="004C7693"/>
    <w:rsid w:val="004D1070"/>
    <w:rsid w:val="004D1B68"/>
    <w:rsid w:val="004D33DC"/>
    <w:rsid w:val="004D4A34"/>
    <w:rsid w:val="004D731F"/>
    <w:rsid w:val="004E0FA2"/>
    <w:rsid w:val="004E478A"/>
    <w:rsid w:val="004E50C2"/>
    <w:rsid w:val="004F19C7"/>
    <w:rsid w:val="004F1DEE"/>
    <w:rsid w:val="004F448C"/>
    <w:rsid w:val="004F4A84"/>
    <w:rsid w:val="004F55AD"/>
    <w:rsid w:val="004F76AD"/>
    <w:rsid w:val="00500199"/>
    <w:rsid w:val="005031F1"/>
    <w:rsid w:val="005079F5"/>
    <w:rsid w:val="005104A4"/>
    <w:rsid w:val="00521B7F"/>
    <w:rsid w:val="005225ED"/>
    <w:rsid w:val="0052473E"/>
    <w:rsid w:val="00526C94"/>
    <w:rsid w:val="00530A53"/>
    <w:rsid w:val="00531349"/>
    <w:rsid w:val="00531779"/>
    <w:rsid w:val="00531D02"/>
    <w:rsid w:val="005321C2"/>
    <w:rsid w:val="0053266F"/>
    <w:rsid w:val="00532C74"/>
    <w:rsid w:val="00533343"/>
    <w:rsid w:val="00533870"/>
    <w:rsid w:val="00534EF5"/>
    <w:rsid w:val="00535F17"/>
    <w:rsid w:val="00536B10"/>
    <w:rsid w:val="00542D56"/>
    <w:rsid w:val="00544FF2"/>
    <w:rsid w:val="00545B7A"/>
    <w:rsid w:val="005470F4"/>
    <w:rsid w:val="00552148"/>
    <w:rsid w:val="00553FE5"/>
    <w:rsid w:val="0055542A"/>
    <w:rsid w:val="0055754D"/>
    <w:rsid w:val="00564B04"/>
    <w:rsid w:val="00564CE6"/>
    <w:rsid w:val="005670AA"/>
    <w:rsid w:val="00567E25"/>
    <w:rsid w:val="0057050E"/>
    <w:rsid w:val="0057070E"/>
    <w:rsid w:val="00570C82"/>
    <w:rsid w:val="0057192C"/>
    <w:rsid w:val="00572C2A"/>
    <w:rsid w:val="0057642C"/>
    <w:rsid w:val="00581DDD"/>
    <w:rsid w:val="0058241B"/>
    <w:rsid w:val="00583456"/>
    <w:rsid w:val="005834F6"/>
    <w:rsid w:val="0058393D"/>
    <w:rsid w:val="005869D6"/>
    <w:rsid w:val="0058747C"/>
    <w:rsid w:val="0059219E"/>
    <w:rsid w:val="00594B8F"/>
    <w:rsid w:val="00595EB1"/>
    <w:rsid w:val="005963AC"/>
    <w:rsid w:val="00597CE4"/>
    <w:rsid w:val="005A1266"/>
    <w:rsid w:val="005A42FE"/>
    <w:rsid w:val="005A4818"/>
    <w:rsid w:val="005A6D3B"/>
    <w:rsid w:val="005A741E"/>
    <w:rsid w:val="005A7D97"/>
    <w:rsid w:val="005A7F89"/>
    <w:rsid w:val="005B6C86"/>
    <w:rsid w:val="005B74A9"/>
    <w:rsid w:val="005C598D"/>
    <w:rsid w:val="005D0BC1"/>
    <w:rsid w:val="005D1541"/>
    <w:rsid w:val="005D1714"/>
    <w:rsid w:val="005D2828"/>
    <w:rsid w:val="005D2CB2"/>
    <w:rsid w:val="005D2CF6"/>
    <w:rsid w:val="005D343F"/>
    <w:rsid w:val="005D38FC"/>
    <w:rsid w:val="005D3F0E"/>
    <w:rsid w:val="005D4D9D"/>
    <w:rsid w:val="005D72C3"/>
    <w:rsid w:val="005E0571"/>
    <w:rsid w:val="005E08A6"/>
    <w:rsid w:val="005E2389"/>
    <w:rsid w:val="005E270E"/>
    <w:rsid w:val="005E6D51"/>
    <w:rsid w:val="005E702B"/>
    <w:rsid w:val="005F16CF"/>
    <w:rsid w:val="005F3346"/>
    <w:rsid w:val="005F3432"/>
    <w:rsid w:val="005F5FEA"/>
    <w:rsid w:val="005F6349"/>
    <w:rsid w:val="005F663A"/>
    <w:rsid w:val="005F6C54"/>
    <w:rsid w:val="00603C70"/>
    <w:rsid w:val="006102E4"/>
    <w:rsid w:val="006114D6"/>
    <w:rsid w:val="0061325B"/>
    <w:rsid w:val="00616450"/>
    <w:rsid w:val="00620345"/>
    <w:rsid w:val="0062157A"/>
    <w:rsid w:val="006215FB"/>
    <w:rsid w:val="00623879"/>
    <w:rsid w:val="00625EAF"/>
    <w:rsid w:val="00626C54"/>
    <w:rsid w:val="00632D0E"/>
    <w:rsid w:val="006357D6"/>
    <w:rsid w:val="006359BC"/>
    <w:rsid w:val="00636D0B"/>
    <w:rsid w:val="00641CB7"/>
    <w:rsid w:val="0064217D"/>
    <w:rsid w:val="006436F0"/>
    <w:rsid w:val="00643FF1"/>
    <w:rsid w:val="00644383"/>
    <w:rsid w:val="006453CF"/>
    <w:rsid w:val="00647C45"/>
    <w:rsid w:val="0065124F"/>
    <w:rsid w:val="00654E0D"/>
    <w:rsid w:val="006573E3"/>
    <w:rsid w:val="006601C9"/>
    <w:rsid w:val="00661284"/>
    <w:rsid w:val="006663AA"/>
    <w:rsid w:val="00667E15"/>
    <w:rsid w:val="00670575"/>
    <w:rsid w:val="006705C6"/>
    <w:rsid w:val="00672235"/>
    <w:rsid w:val="0067454E"/>
    <w:rsid w:val="00674A76"/>
    <w:rsid w:val="00674E91"/>
    <w:rsid w:val="00675593"/>
    <w:rsid w:val="00675E19"/>
    <w:rsid w:val="00675EA0"/>
    <w:rsid w:val="00676D67"/>
    <w:rsid w:val="0067777E"/>
    <w:rsid w:val="006777D7"/>
    <w:rsid w:val="006816D6"/>
    <w:rsid w:val="006818E6"/>
    <w:rsid w:val="00684CD4"/>
    <w:rsid w:val="006912D6"/>
    <w:rsid w:val="0069350C"/>
    <w:rsid w:val="006935AB"/>
    <w:rsid w:val="00695A20"/>
    <w:rsid w:val="006966B7"/>
    <w:rsid w:val="006970F6"/>
    <w:rsid w:val="006971AD"/>
    <w:rsid w:val="006A1A76"/>
    <w:rsid w:val="006A602D"/>
    <w:rsid w:val="006A66ED"/>
    <w:rsid w:val="006A7BF8"/>
    <w:rsid w:val="006B1CCC"/>
    <w:rsid w:val="006B202D"/>
    <w:rsid w:val="006B3AC0"/>
    <w:rsid w:val="006B436C"/>
    <w:rsid w:val="006B6178"/>
    <w:rsid w:val="006B781B"/>
    <w:rsid w:val="006C17D1"/>
    <w:rsid w:val="006C38B8"/>
    <w:rsid w:val="006C41DD"/>
    <w:rsid w:val="006C7C94"/>
    <w:rsid w:val="006D0971"/>
    <w:rsid w:val="006D40A2"/>
    <w:rsid w:val="006D4FA0"/>
    <w:rsid w:val="006D533D"/>
    <w:rsid w:val="006D5EB5"/>
    <w:rsid w:val="006D5FE2"/>
    <w:rsid w:val="006D7F8B"/>
    <w:rsid w:val="006E0AC4"/>
    <w:rsid w:val="006E1FE1"/>
    <w:rsid w:val="006E2068"/>
    <w:rsid w:val="006E2AE3"/>
    <w:rsid w:val="006E3044"/>
    <w:rsid w:val="006E37F5"/>
    <w:rsid w:val="006E5D63"/>
    <w:rsid w:val="006E6293"/>
    <w:rsid w:val="006E66CD"/>
    <w:rsid w:val="006E7980"/>
    <w:rsid w:val="006E7CF3"/>
    <w:rsid w:val="006F1B58"/>
    <w:rsid w:val="006F2212"/>
    <w:rsid w:val="006F45AE"/>
    <w:rsid w:val="006F4B01"/>
    <w:rsid w:val="006F4F3A"/>
    <w:rsid w:val="006F58E4"/>
    <w:rsid w:val="006F59A5"/>
    <w:rsid w:val="0070139F"/>
    <w:rsid w:val="007014FD"/>
    <w:rsid w:val="007022BF"/>
    <w:rsid w:val="00703D87"/>
    <w:rsid w:val="00704B50"/>
    <w:rsid w:val="00705E06"/>
    <w:rsid w:val="007067BE"/>
    <w:rsid w:val="00706AD0"/>
    <w:rsid w:val="00710AB6"/>
    <w:rsid w:val="00711BD9"/>
    <w:rsid w:val="007121A6"/>
    <w:rsid w:val="00712750"/>
    <w:rsid w:val="00715C7D"/>
    <w:rsid w:val="0072065F"/>
    <w:rsid w:val="0072208C"/>
    <w:rsid w:val="007238AB"/>
    <w:rsid w:val="00723AC4"/>
    <w:rsid w:val="007243C7"/>
    <w:rsid w:val="00724926"/>
    <w:rsid w:val="00725EC4"/>
    <w:rsid w:val="00726A01"/>
    <w:rsid w:val="00727C93"/>
    <w:rsid w:val="00730035"/>
    <w:rsid w:val="0073273F"/>
    <w:rsid w:val="00732A77"/>
    <w:rsid w:val="0073350D"/>
    <w:rsid w:val="00734149"/>
    <w:rsid w:val="00735898"/>
    <w:rsid w:val="00736057"/>
    <w:rsid w:val="00736DFF"/>
    <w:rsid w:val="00737FD5"/>
    <w:rsid w:val="00741CA2"/>
    <w:rsid w:val="00744ECB"/>
    <w:rsid w:val="00750931"/>
    <w:rsid w:val="00750952"/>
    <w:rsid w:val="00750F2A"/>
    <w:rsid w:val="007535E0"/>
    <w:rsid w:val="00753602"/>
    <w:rsid w:val="00755F29"/>
    <w:rsid w:val="007567E8"/>
    <w:rsid w:val="00756FA9"/>
    <w:rsid w:val="00757118"/>
    <w:rsid w:val="00760BF0"/>
    <w:rsid w:val="007636CE"/>
    <w:rsid w:val="00766389"/>
    <w:rsid w:val="0076667E"/>
    <w:rsid w:val="007772DC"/>
    <w:rsid w:val="007776BC"/>
    <w:rsid w:val="0078327D"/>
    <w:rsid w:val="00785EB8"/>
    <w:rsid w:val="007863FD"/>
    <w:rsid w:val="00786F8B"/>
    <w:rsid w:val="00787A31"/>
    <w:rsid w:val="00787D77"/>
    <w:rsid w:val="0079298A"/>
    <w:rsid w:val="00793B29"/>
    <w:rsid w:val="007952C1"/>
    <w:rsid w:val="007969E3"/>
    <w:rsid w:val="007A0142"/>
    <w:rsid w:val="007A058B"/>
    <w:rsid w:val="007A1897"/>
    <w:rsid w:val="007A1A4F"/>
    <w:rsid w:val="007A2B98"/>
    <w:rsid w:val="007A2CE6"/>
    <w:rsid w:val="007A3B09"/>
    <w:rsid w:val="007A3E26"/>
    <w:rsid w:val="007A5BD0"/>
    <w:rsid w:val="007B002D"/>
    <w:rsid w:val="007B1D94"/>
    <w:rsid w:val="007B20CC"/>
    <w:rsid w:val="007B22D8"/>
    <w:rsid w:val="007B24A0"/>
    <w:rsid w:val="007B28C8"/>
    <w:rsid w:val="007B3F81"/>
    <w:rsid w:val="007B5279"/>
    <w:rsid w:val="007B5A7C"/>
    <w:rsid w:val="007B7F20"/>
    <w:rsid w:val="007C0301"/>
    <w:rsid w:val="007C0D2F"/>
    <w:rsid w:val="007C1ECA"/>
    <w:rsid w:val="007C4976"/>
    <w:rsid w:val="007D293C"/>
    <w:rsid w:val="007D2C4F"/>
    <w:rsid w:val="007D3341"/>
    <w:rsid w:val="007D4362"/>
    <w:rsid w:val="007D538A"/>
    <w:rsid w:val="007E1AC1"/>
    <w:rsid w:val="007E4A8B"/>
    <w:rsid w:val="007E571B"/>
    <w:rsid w:val="007E5D0C"/>
    <w:rsid w:val="007E6400"/>
    <w:rsid w:val="007F0092"/>
    <w:rsid w:val="007F0E32"/>
    <w:rsid w:val="007F11C9"/>
    <w:rsid w:val="007F2A51"/>
    <w:rsid w:val="007F385D"/>
    <w:rsid w:val="007F5578"/>
    <w:rsid w:val="007F6890"/>
    <w:rsid w:val="007F7821"/>
    <w:rsid w:val="0080123F"/>
    <w:rsid w:val="0080349F"/>
    <w:rsid w:val="00803BC7"/>
    <w:rsid w:val="008049D6"/>
    <w:rsid w:val="00804F26"/>
    <w:rsid w:val="008132D5"/>
    <w:rsid w:val="00813D9F"/>
    <w:rsid w:val="00821753"/>
    <w:rsid w:val="008218DE"/>
    <w:rsid w:val="00822420"/>
    <w:rsid w:val="0082463F"/>
    <w:rsid w:val="00826624"/>
    <w:rsid w:val="008273F8"/>
    <w:rsid w:val="00832BE2"/>
    <w:rsid w:val="0083320A"/>
    <w:rsid w:val="00833DB8"/>
    <w:rsid w:val="0083602D"/>
    <w:rsid w:val="008405D6"/>
    <w:rsid w:val="00840C35"/>
    <w:rsid w:val="008421D1"/>
    <w:rsid w:val="0084525B"/>
    <w:rsid w:val="008456B1"/>
    <w:rsid w:val="00847FF8"/>
    <w:rsid w:val="00851EB8"/>
    <w:rsid w:val="0085238C"/>
    <w:rsid w:val="00852F79"/>
    <w:rsid w:val="0085336A"/>
    <w:rsid w:val="00854E9A"/>
    <w:rsid w:val="00855FEF"/>
    <w:rsid w:val="00861A07"/>
    <w:rsid w:val="00862AC9"/>
    <w:rsid w:val="00863F9B"/>
    <w:rsid w:val="00865303"/>
    <w:rsid w:val="008662CC"/>
    <w:rsid w:val="00871B02"/>
    <w:rsid w:val="00874C5F"/>
    <w:rsid w:val="0088186D"/>
    <w:rsid w:val="00882B49"/>
    <w:rsid w:val="008836C9"/>
    <w:rsid w:val="00885295"/>
    <w:rsid w:val="00885882"/>
    <w:rsid w:val="00890B4B"/>
    <w:rsid w:val="008939AA"/>
    <w:rsid w:val="00896369"/>
    <w:rsid w:val="00896C2C"/>
    <w:rsid w:val="00897FDD"/>
    <w:rsid w:val="008A05F0"/>
    <w:rsid w:val="008A1BE4"/>
    <w:rsid w:val="008A2DCA"/>
    <w:rsid w:val="008A2E20"/>
    <w:rsid w:val="008A3A46"/>
    <w:rsid w:val="008A4D8D"/>
    <w:rsid w:val="008A6C0E"/>
    <w:rsid w:val="008A6F76"/>
    <w:rsid w:val="008A7890"/>
    <w:rsid w:val="008A7B5D"/>
    <w:rsid w:val="008B0062"/>
    <w:rsid w:val="008B24A6"/>
    <w:rsid w:val="008B4F0D"/>
    <w:rsid w:val="008B5C50"/>
    <w:rsid w:val="008C11A1"/>
    <w:rsid w:val="008C7A85"/>
    <w:rsid w:val="008D0B08"/>
    <w:rsid w:val="008D1EB7"/>
    <w:rsid w:val="008D20F4"/>
    <w:rsid w:val="008D26F6"/>
    <w:rsid w:val="008D3FC7"/>
    <w:rsid w:val="008D4A11"/>
    <w:rsid w:val="008D4BE3"/>
    <w:rsid w:val="008D52CF"/>
    <w:rsid w:val="008D6F41"/>
    <w:rsid w:val="008D7F50"/>
    <w:rsid w:val="008E1486"/>
    <w:rsid w:val="008E1BFB"/>
    <w:rsid w:val="008E276C"/>
    <w:rsid w:val="008E38A6"/>
    <w:rsid w:val="008E4D20"/>
    <w:rsid w:val="008E7518"/>
    <w:rsid w:val="008F15C0"/>
    <w:rsid w:val="008F3348"/>
    <w:rsid w:val="00901015"/>
    <w:rsid w:val="00901EC7"/>
    <w:rsid w:val="00904DB6"/>
    <w:rsid w:val="00904F5B"/>
    <w:rsid w:val="009057EE"/>
    <w:rsid w:val="009078F4"/>
    <w:rsid w:val="0091075F"/>
    <w:rsid w:val="009124D5"/>
    <w:rsid w:val="00912D35"/>
    <w:rsid w:val="00913EBB"/>
    <w:rsid w:val="00914346"/>
    <w:rsid w:val="0091627E"/>
    <w:rsid w:val="00926AF4"/>
    <w:rsid w:val="009308D5"/>
    <w:rsid w:val="009328E8"/>
    <w:rsid w:val="00932E85"/>
    <w:rsid w:val="00933C64"/>
    <w:rsid w:val="0093426E"/>
    <w:rsid w:val="0093748E"/>
    <w:rsid w:val="00942BE5"/>
    <w:rsid w:val="00943055"/>
    <w:rsid w:val="0094309E"/>
    <w:rsid w:val="009438F4"/>
    <w:rsid w:val="00944E59"/>
    <w:rsid w:val="00945A7B"/>
    <w:rsid w:val="00946F3F"/>
    <w:rsid w:val="009472E7"/>
    <w:rsid w:val="00951E40"/>
    <w:rsid w:val="00951FBF"/>
    <w:rsid w:val="0095424E"/>
    <w:rsid w:val="0095478A"/>
    <w:rsid w:val="00954AA6"/>
    <w:rsid w:val="00956CED"/>
    <w:rsid w:val="00960708"/>
    <w:rsid w:val="00961129"/>
    <w:rsid w:val="00961F0E"/>
    <w:rsid w:val="00962F29"/>
    <w:rsid w:val="00970AE6"/>
    <w:rsid w:val="00972B41"/>
    <w:rsid w:val="00972C21"/>
    <w:rsid w:val="009731ED"/>
    <w:rsid w:val="00974DE6"/>
    <w:rsid w:val="00981CEB"/>
    <w:rsid w:val="00982AC4"/>
    <w:rsid w:val="00985F0B"/>
    <w:rsid w:val="009868F6"/>
    <w:rsid w:val="00987050"/>
    <w:rsid w:val="0099286D"/>
    <w:rsid w:val="00995615"/>
    <w:rsid w:val="00996D3B"/>
    <w:rsid w:val="0099779B"/>
    <w:rsid w:val="00997A0B"/>
    <w:rsid w:val="009A18FA"/>
    <w:rsid w:val="009A2134"/>
    <w:rsid w:val="009A347C"/>
    <w:rsid w:val="009A4CEF"/>
    <w:rsid w:val="009A5C25"/>
    <w:rsid w:val="009A601C"/>
    <w:rsid w:val="009B0187"/>
    <w:rsid w:val="009B1A99"/>
    <w:rsid w:val="009B31BE"/>
    <w:rsid w:val="009B6A64"/>
    <w:rsid w:val="009B7398"/>
    <w:rsid w:val="009C06DE"/>
    <w:rsid w:val="009C1A23"/>
    <w:rsid w:val="009C2650"/>
    <w:rsid w:val="009C4D68"/>
    <w:rsid w:val="009C5A2B"/>
    <w:rsid w:val="009C7EBA"/>
    <w:rsid w:val="009D031C"/>
    <w:rsid w:val="009D3FEA"/>
    <w:rsid w:val="009D423B"/>
    <w:rsid w:val="009E18E6"/>
    <w:rsid w:val="009E2364"/>
    <w:rsid w:val="009E2C2C"/>
    <w:rsid w:val="009E3811"/>
    <w:rsid w:val="009E48E6"/>
    <w:rsid w:val="009F0AF8"/>
    <w:rsid w:val="009F0C52"/>
    <w:rsid w:val="009F2987"/>
    <w:rsid w:val="009F4C7F"/>
    <w:rsid w:val="00A02873"/>
    <w:rsid w:val="00A03702"/>
    <w:rsid w:val="00A05DDA"/>
    <w:rsid w:val="00A07678"/>
    <w:rsid w:val="00A07947"/>
    <w:rsid w:val="00A1095E"/>
    <w:rsid w:val="00A11C34"/>
    <w:rsid w:val="00A13E2E"/>
    <w:rsid w:val="00A1559C"/>
    <w:rsid w:val="00A1604F"/>
    <w:rsid w:val="00A24463"/>
    <w:rsid w:val="00A2677D"/>
    <w:rsid w:val="00A2752D"/>
    <w:rsid w:val="00A302AE"/>
    <w:rsid w:val="00A346CC"/>
    <w:rsid w:val="00A378C4"/>
    <w:rsid w:val="00A40A41"/>
    <w:rsid w:val="00A428C8"/>
    <w:rsid w:val="00A44300"/>
    <w:rsid w:val="00A44683"/>
    <w:rsid w:val="00A44993"/>
    <w:rsid w:val="00A46341"/>
    <w:rsid w:val="00A472D1"/>
    <w:rsid w:val="00A53418"/>
    <w:rsid w:val="00A53D5F"/>
    <w:rsid w:val="00A55014"/>
    <w:rsid w:val="00A55838"/>
    <w:rsid w:val="00A55BD4"/>
    <w:rsid w:val="00A61B8D"/>
    <w:rsid w:val="00A62B45"/>
    <w:rsid w:val="00A633DA"/>
    <w:rsid w:val="00A637FE"/>
    <w:rsid w:val="00A63E39"/>
    <w:rsid w:val="00A63E83"/>
    <w:rsid w:val="00A65B95"/>
    <w:rsid w:val="00A67CC5"/>
    <w:rsid w:val="00A7090E"/>
    <w:rsid w:val="00A718E7"/>
    <w:rsid w:val="00A72451"/>
    <w:rsid w:val="00A7355A"/>
    <w:rsid w:val="00A7413D"/>
    <w:rsid w:val="00A76069"/>
    <w:rsid w:val="00A76853"/>
    <w:rsid w:val="00A80BB7"/>
    <w:rsid w:val="00A81EA7"/>
    <w:rsid w:val="00A8442C"/>
    <w:rsid w:val="00A90040"/>
    <w:rsid w:val="00A90696"/>
    <w:rsid w:val="00A90CD2"/>
    <w:rsid w:val="00A92433"/>
    <w:rsid w:val="00A9271C"/>
    <w:rsid w:val="00AA3AFF"/>
    <w:rsid w:val="00AA6FEB"/>
    <w:rsid w:val="00AB07AF"/>
    <w:rsid w:val="00AB103D"/>
    <w:rsid w:val="00AB1A80"/>
    <w:rsid w:val="00AB23DC"/>
    <w:rsid w:val="00AB2CEE"/>
    <w:rsid w:val="00AB3B9A"/>
    <w:rsid w:val="00AB3CD6"/>
    <w:rsid w:val="00AB4FC2"/>
    <w:rsid w:val="00AB631A"/>
    <w:rsid w:val="00AB73BD"/>
    <w:rsid w:val="00AC304D"/>
    <w:rsid w:val="00AC37B9"/>
    <w:rsid w:val="00AC3E6E"/>
    <w:rsid w:val="00AC4F3C"/>
    <w:rsid w:val="00AC6371"/>
    <w:rsid w:val="00AC688E"/>
    <w:rsid w:val="00AC6E66"/>
    <w:rsid w:val="00AD081B"/>
    <w:rsid w:val="00AD1A35"/>
    <w:rsid w:val="00AD1A37"/>
    <w:rsid w:val="00AD4388"/>
    <w:rsid w:val="00AD5047"/>
    <w:rsid w:val="00AD65DC"/>
    <w:rsid w:val="00AD7A6A"/>
    <w:rsid w:val="00AE3BD5"/>
    <w:rsid w:val="00AE3FDB"/>
    <w:rsid w:val="00AE50DF"/>
    <w:rsid w:val="00AE5138"/>
    <w:rsid w:val="00AE5DB6"/>
    <w:rsid w:val="00AE7976"/>
    <w:rsid w:val="00AE7CD6"/>
    <w:rsid w:val="00AE7E57"/>
    <w:rsid w:val="00AF2213"/>
    <w:rsid w:val="00AF3729"/>
    <w:rsid w:val="00AF553A"/>
    <w:rsid w:val="00AF6CFB"/>
    <w:rsid w:val="00AF7CFF"/>
    <w:rsid w:val="00B03B5A"/>
    <w:rsid w:val="00B03F2E"/>
    <w:rsid w:val="00B04CDE"/>
    <w:rsid w:val="00B06BCE"/>
    <w:rsid w:val="00B11517"/>
    <w:rsid w:val="00B11C8D"/>
    <w:rsid w:val="00B2143A"/>
    <w:rsid w:val="00B21D1C"/>
    <w:rsid w:val="00B24096"/>
    <w:rsid w:val="00B241BC"/>
    <w:rsid w:val="00B24D4E"/>
    <w:rsid w:val="00B25A5A"/>
    <w:rsid w:val="00B25F55"/>
    <w:rsid w:val="00B25FE1"/>
    <w:rsid w:val="00B2604B"/>
    <w:rsid w:val="00B26DFF"/>
    <w:rsid w:val="00B308CB"/>
    <w:rsid w:val="00B30AB7"/>
    <w:rsid w:val="00B31139"/>
    <w:rsid w:val="00B32283"/>
    <w:rsid w:val="00B3239C"/>
    <w:rsid w:val="00B3455D"/>
    <w:rsid w:val="00B34805"/>
    <w:rsid w:val="00B36424"/>
    <w:rsid w:val="00B3699E"/>
    <w:rsid w:val="00B37557"/>
    <w:rsid w:val="00B4065E"/>
    <w:rsid w:val="00B419F6"/>
    <w:rsid w:val="00B44983"/>
    <w:rsid w:val="00B45518"/>
    <w:rsid w:val="00B46FA3"/>
    <w:rsid w:val="00B475BB"/>
    <w:rsid w:val="00B51169"/>
    <w:rsid w:val="00B5188B"/>
    <w:rsid w:val="00B51FB9"/>
    <w:rsid w:val="00B534DE"/>
    <w:rsid w:val="00B54D0D"/>
    <w:rsid w:val="00B5629D"/>
    <w:rsid w:val="00B657E8"/>
    <w:rsid w:val="00B65A07"/>
    <w:rsid w:val="00B67518"/>
    <w:rsid w:val="00B67D7A"/>
    <w:rsid w:val="00B701DA"/>
    <w:rsid w:val="00B73DD0"/>
    <w:rsid w:val="00B75A82"/>
    <w:rsid w:val="00B75E6E"/>
    <w:rsid w:val="00B80506"/>
    <w:rsid w:val="00B86B66"/>
    <w:rsid w:val="00B9002A"/>
    <w:rsid w:val="00B90684"/>
    <w:rsid w:val="00B92BBF"/>
    <w:rsid w:val="00B946A1"/>
    <w:rsid w:val="00B95038"/>
    <w:rsid w:val="00B953D4"/>
    <w:rsid w:val="00B96860"/>
    <w:rsid w:val="00B97415"/>
    <w:rsid w:val="00BA0157"/>
    <w:rsid w:val="00BA0F36"/>
    <w:rsid w:val="00BA3853"/>
    <w:rsid w:val="00BA477F"/>
    <w:rsid w:val="00BA5112"/>
    <w:rsid w:val="00BA5EB0"/>
    <w:rsid w:val="00BB02C3"/>
    <w:rsid w:val="00BB2C70"/>
    <w:rsid w:val="00BB4EE0"/>
    <w:rsid w:val="00BB4FCF"/>
    <w:rsid w:val="00BB5FC1"/>
    <w:rsid w:val="00BB78A0"/>
    <w:rsid w:val="00BC0630"/>
    <w:rsid w:val="00BC27B0"/>
    <w:rsid w:val="00BC30E7"/>
    <w:rsid w:val="00BC37D0"/>
    <w:rsid w:val="00BC50CB"/>
    <w:rsid w:val="00BD0ABB"/>
    <w:rsid w:val="00BD33A8"/>
    <w:rsid w:val="00BD4C52"/>
    <w:rsid w:val="00BE01B9"/>
    <w:rsid w:val="00BE2391"/>
    <w:rsid w:val="00BE3620"/>
    <w:rsid w:val="00BE4BE9"/>
    <w:rsid w:val="00BE5EF5"/>
    <w:rsid w:val="00BE6662"/>
    <w:rsid w:val="00BE7161"/>
    <w:rsid w:val="00BE762F"/>
    <w:rsid w:val="00BF170C"/>
    <w:rsid w:val="00BF2330"/>
    <w:rsid w:val="00BF2410"/>
    <w:rsid w:val="00BF2EE8"/>
    <w:rsid w:val="00C001AE"/>
    <w:rsid w:val="00C0099F"/>
    <w:rsid w:val="00C00FB9"/>
    <w:rsid w:val="00C01836"/>
    <w:rsid w:val="00C04D08"/>
    <w:rsid w:val="00C06065"/>
    <w:rsid w:val="00C06694"/>
    <w:rsid w:val="00C07189"/>
    <w:rsid w:val="00C10E35"/>
    <w:rsid w:val="00C11045"/>
    <w:rsid w:val="00C12551"/>
    <w:rsid w:val="00C1450F"/>
    <w:rsid w:val="00C14AC3"/>
    <w:rsid w:val="00C15883"/>
    <w:rsid w:val="00C15896"/>
    <w:rsid w:val="00C16378"/>
    <w:rsid w:val="00C21E5A"/>
    <w:rsid w:val="00C24339"/>
    <w:rsid w:val="00C27E38"/>
    <w:rsid w:val="00C34800"/>
    <w:rsid w:val="00C34C1F"/>
    <w:rsid w:val="00C358E8"/>
    <w:rsid w:val="00C43513"/>
    <w:rsid w:val="00C46125"/>
    <w:rsid w:val="00C50F4A"/>
    <w:rsid w:val="00C519FD"/>
    <w:rsid w:val="00C521C4"/>
    <w:rsid w:val="00C52F3C"/>
    <w:rsid w:val="00C55AB3"/>
    <w:rsid w:val="00C600A9"/>
    <w:rsid w:val="00C6443B"/>
    <w:rsid w:val="00C67BF1"/>
    <w:rsid w:val="00C67E3C"/>
    <w:rsid w:val="00C7056B"/>
    <w:rsid w:val="00C709A0"/>
    <w:rsid w:val="00C767DF"/>
    <w:rsid w:val="00C76EC7"/>
    <w:rsid w:val="00C871E7"/>
    <w:rsid w:val="00C8722E"/>
    <w:rsid w:val="00C9012D"/>
    <w:rsid w:val="00C91417"/>
    <w:rsid w:val="00C935DC"/>
    <w:rsid w:val="00C95551"/>
    <w:rsid w:val="00C978A0"/>
    <w:rsid w:val="00CA371D"/>
    <w:rsid w:val="00CB0726"/>
    <w:rsid w:val="00CB16DC"/>
    <w:rsid w:val="00CB3375"/>
    <w:rsid w:val="00CB47BD"/>
    <w:rsid w:val="00CB5A2B"/>
    <w:rsid w:val="00CB5FA3"/>
    <w:rsid w:val="00CC5E90"/>
    <w:rsid w:val="00CC6AAB"/>
    <w:rsid w:val="00CD1241"/>
    <w:rsid w:val="00CD140D"/>
    <w:rsid w:val="00CD286F"/>
    <w:rsid w:val="00CD4447"/>
    <w:rsid w:val="00CD5EE1"/>
    <w:rsid w:val="00CE08A8"/>
    <w:rsid w:val="00CE08CD"/>
    <w:rsid w:val="00CE1E53"/>
    <w:rsid w:val="00CE216E"/>
    <w:rsid w:val="00CE2C91"/>
    <w:rsid w:val="00CE2D2B"/>
    <w:rsid w:val="00CE4D47"/>
    <w:rsid w:val="00CE7425"/>
    <w:rsid w:val="00CE782F"/>
    <w:rsid w:val="00CF2770"/>
    <w:rsid w:val="00CF3DE1"/>
    <w:rsid w:val="00CF6E82"/>
    <w:rsid w:val="00D017E6"/>
    <w:rsid w:val="00D02596"/>
    <w:rsid w:val="00D0365F"/>
    <w:rsid w:val="00D04D4B"/>
    <w:rsid w:val="00D057A8"/>
    <w:rsid w:val="00D05F13"/>
    <w:rsid w:val="00D0637E"/>
    <w:rsid w:val="00D064F6"/>
    <w:rsid w:val="00D06760"/>
    <w:rsid w:val="00D06EEA"/>
    <w:rsid w:val="00D078B2"/>
    <w:rsid w:val="00D07EB4"/>
    <w:rsid w:val="00D11F02"/>
    <w:rsid w:val="00D120DD"/>
    <w:rsid w:val="00D13347"/>
    <w:rsid w:val="00D13A80"/>
    <w:rsid w:val="00D158EA"/>
    <w:rsid w:val="00D168B8"/>
    <w:rsid w:val="00D20350"/>
    <w:rsid w:val="00D24E7D"/>
    <w:rsid w:val="00D250C1"/>
    <w:rsid w:val="00D262AF"/>
    <w:rsid w:val="00D2676D"/>
    <w:rsid w:val="00D26C8B"/>
    <w:rsid w:val="00D26F4E"/>
    <w:rsid w:val="00D270C0"/>
    <w:rsid w:val="00D27A8D"/>
    <w:rsid w:val="00D33D71"/>
    <w:rsid w:val="00D41482"/>
    <w:rsid w:val="00D41B3C"/>
    <w:rsid w:val="00D4322C"/>
    <w:rsid w:val="00D450E3"/>
    <w:rsid w:val="00D4535A"/>
    <w:rsid w:val="00D45F3B"/>
    <w:rsid w:val="00D47A0D"/>
    <w:rsid w:val="00D517AE"/>
    <w:rsid w:val="00D52406"/>
    <w:rsid w:val="00D54A85"/>
    <w:rsid w:val="00D5520E"/>
    <w:rsid w:val="00D562FF"/>
    <w:rsid w:val="00D57867"/>
    <w:rsid w:val="00D57DE4"/>
    <w:rsid w:val="00D6050E"/>
    <w:rsid w:val="00D60DBB"/>
    <w:rsid w:val="00D6174A"/>
    <w:rsid w:val="00D66238"/>
    <w:rsid w:val="00D70805"/>
    <w:rsid w:val="00D71B64"/>
    <w:rsid w:val="00D72AAD"/>
    <w:rsid w:val="00D75F6A"/>
    <w:rsid w:val="00D76FA6"/>
    <w:rsid w:val="00D7792D"/>
    <w:rsid w:val="00D8059A"/>
    <w:rsid w:val="00D80A20"/>
    <w:rsid w:val="00D810EA"/>
    <w:rsid w:val="00D812CA"/>
    <w:rsid w:val="00D914F7"/>
    <w:rsid w:val="00D91C39"/>
    <w:rsid w:val="00D92033"/>
    <w:rsid w:val="00D92DE0"/>
    <w:rsid w:val="00D934CF"/>
    <w:rsid w:val="00DA03E7"/>
    <w:rsid w:val="00DA0813"/>
    <w:rsid w:val="00DA0A20"/>
    <w:rsid w:val="00DA1D46"/>
    <w:rsid w:val="00DA281E"/>
    <w:rsid w:val="00DA3846"/>
    <w:rsid w:val="00DA4388"/>
    <w:rsid w:val="00DA4F67"/>
    <w:rsid w:val="00DB09DF"/>
    <w:rsid w:val="00DB4715"/>
    <w:rsid w:val="00DB4FC6"/>
    <w:rsid w:val="00DB5B38"/>
    <w:rsid w:val="00DB6D0F"/>
    <w:rsid w:val="00DC4872"/>
    <w:rsid w:val="00DC7CA5"/>
    <w:rsid w:val="00DD1C6C"/>
    <w:rsid w:val="00DD1F03"/>
    <w:rsid w:val="00DD24B3"/>
    <w:rsid w:val="00DD49DF"/>
    <w:rsid w:val="00DD4BC3"/>
    <w:rsid w:val="00DD4EB1"/>
    <w:rsid w:val="00DD51EC"/>
    <w:rsid w:val="00DE1A85"/>
    <w:rsid w:val="00DE3405"/>
    <w:rsid w:val="00DE3D4E"/>
    <w:rsid w:val="00DE3D72"/>
    <w:rsid w:val="00DE3F93"/>
    <w:rsid w:val="00DE4506"/>
    <w:rsid w:val="00DE4727"/>
    <w:rsid w:val="00DE49E3"/>
    <w:rsid w:val="00DE4A3E"/>
    <w:rsid w:val="00DE5AA1"/>
    <w:rsid w:val="00DF02E5"/>
    <w:rsid w:val="00DF0576"/>
    <w:rsid w:val="00DF1486"/>
    <w:rsid w:val="00DF1511"/>
    <w:rsid w:val="00DF157D"/>
    <w:rsid w:val="00DF4949"/>
    <w:rsid w:val="00DF521B"/>
    <w:rsid w:val="00DF5304"/>
    <w:rsid w:val="00DF57DD"/>
    <w:rsid w:val="00E05207"/>
    <w:rsid w:val="00E05621"/>
    <w:rsid w:val="00E06B99"/>
    <w:rsid w:val="00E07B5A"/>
    <w:rsid w:val="00E105E6"/>
    <w:rsid w:val="00E10613"/>
    <w:rsid w:val="00E10C02"/>
    <w:rsid w:val="00E116FA"/>
    <w:rsid w:val="00E12A33"/>
    <w:rsid w:val="00E1615B"/>
    <w:rsid w:val="00E165ED"/>
    <w:rsid w:val="00E20F9D"/>
    <w:rsid w:val="00E23E7A"/>
    <w:rsid w:val="00E26B47"/>
    <w:rsid w:val="00E31425"/>
    <w:rsid w:val="00E343C8"/>
    <w:rsid w:val="00E36C33"/>
    <w:rsid w:val="00E40648"/>
    <w:rsid w:val="00E408E9"/>
    <w:rsid w:val="00E40F28"/>
    <w:rsid w:val="00E425C5"/>
    <w:rsid w:val="00E42CC0"/>
    <w:rsid w:val="00E43928"/>
    <w:rsid w:val="00E46354"/>
    <w:rsid w:val="00E47128"/>
    <w:rsid w:val="00E503FF"/>
    <w:rsid w:val="00E51553"/>
    <w:rsid w:val="00E51670"/>
    <w:rsid w:val="00E51EB5"/>
    <w:rsid w:val="00E5488D"/>
    <w:rsid w:val="00E54FEF"/>
    <w:rsid w:val="00E55CD1"/>
    <w:rsid w:val="00E55CF4"/>
    <w:rsid w:val="00E567E4"/>
    <w:rsid w:val="00E57BA9"/>
    <w:rsid w:val="00E57CB9"/>
    <w:rsid w:val="00E66E90"/>
    <w:rsid w:val="00E7271E"/>
    <w:rsid w:val="00E729BD"/>
    <w:rsid w:val="00E7461A"/>
    <w:rsid w:val="00E76341"/>
    <w:rsid w:val="00E821AE"/>
    <w:rsid w:val="00E828B4"/>
    <w:rsid w:val="00E866A2"/>
    <w:rsid w:val="00E909FE"/>
    <w:rsid w:val="00E91D03"/>
    <w:rsid w:val="00E925A0"/>
    <w:rsid w:val="00E926CE"/>
    <w:rsid w:val="00E9273A"/>
    <w:rsid w:val="00E93A52"/>
    <w:rsid w:val="00E93F57"/>
    <w:rsid w:val="00E9605A"/>
    <w:rsid w:val="00E9627A"/>
    <w:rsid w:val="00E967E1"/>
    <w:rsid w:val="00E97D46"/>
    <w:rsid w:val="00EA0157"/>
    <w:rsid w:val="00EA0CD8"/>
    <w:rsid w:val="00EA1B50"/>
    <w:rsid w:val="00EA20D7"/>
    <w:rsid w:val="00EA3FEB"/>
    <w:rsid w:val="00EA40CE"/>
    <w:rsid w:val="00EA48F8"/>
    <w:rsid w:val="00EA4A35"/>
    <w:rsid w:val="00EA659C"/>
    <w:rsid w:val="00EB2590"/>
    <w:rsid w:val="00EB2907"/>
    <w:rsid w:val="00EB4CD0"/>
    <w:rsid w:val="00EC0631"/>
    <w:rsid w:val="00EC0D0D"/>
    <w:rsid w:val="00EC1103"/>
    <w:rsid w:val="00EC1931"/>
    <w:rsid w:val="00EC3588"/>
    <w:rsid w:val="00EC3E43"/>
    <w:rsid w:val="00EC41FC"/>
    <w:rsid w:val="00EC63E7"/>
    <w:rsid w:val="00EC77A0"/>
    <w:rsid w:val="00EC79A1"/>
    <w:rsid w:val="00ED0820"/>
    <w:rsid w:val="00ED152E"/>
    <w:rsid w:val="00ED3787"/>
    <w:rsid w:val="00ED4E00"/>
    <w:rsid w:val="00ED60F8"/>
    <w:rsid w:val="00ED7E76"/>
    <w:rsid w:val="00EE3062"/>
    <w:rsid w:val="00EE374B"/>
    <w:rsid w:val="00EE59BC"/>
    <w:rsid w:val="00EF409E"/>
    <w:rsid w:val="00EF4B2F"/>
    <w:rsid w:val="00EF6E2A"/>
    <w:rsid w:val="00F0211F"/>
    <w:rsid w:val="00F03227"/>
    <w:rsid w:val="00F03C7C"/>
    <w:rsid w:val="00F046C9"/>
    <w:rsid w:val="00F06B67"/>
    <w:rsid w:val="00F07297"/>
    <w:rsid w:val="00F11B89"/>
    <w:rsid w:val="00F12255"/>
    <w:rsid w:val="00F16203"/>
    <w:rsid w:val="00F213CB"/>
    <w:rsid w:val="00F220B4"/>
    <w:rsid w:val="00F23788"/>
    <w:rsid w:val="00F2504C"/>
    <w:rsid w:val="00F25920"/>
    <w:rsid w:val="00F26036"/>
    <w:rsid w:val="00F32263"/>
    <w:rsid w:val="00F326D2"/>
    <w:rsid w:val="00F356EE"/>
    <w:rsid w:val="00F37D38"/>
    <w:rsid w:val="00F37E2E"/>
    <w:rsid w:val="00F40837"/>
    <w:rsid w:val="00F40E4B"/>
    <w:rsid w:val="00F42617"/>
    <w:rsid w:val="00F42743"/>
    <w:rsid w:val="00F42CA5"/>
    <w:rsid w:val="00F52036"/>
    <w:rsid w:val="00F53B0A"/>
    <w:rsid w:val="00F55453"/>
    <w:rsid w:val="00F56144"/>
    <w:rsid w:val="00F579AF"/>
    <w:rsid w:val="00F57C27"/>
    <w:rsid w:val="00F57CF0"/>
    <w:rsid w:val="00F608E7"/>
    <w:rsid w:val="00F6632A"/>
    <w:rsid w:val="00F71424"/>
    <w:rsid w:val="00F72C79"/>
    <w:rsid w:val="00F72DA1"/>
    <w:rsid w:val="00F74B8D"/>
    <w:rsid w:val="00F75096"/>
    <w:rsid w:val="00F80D99"/>
    <w:rsid w:val="00F834AD"/>
    <w:rsid w:val="00F83E91"/>
    <w:rsid w:val="00F86C0F"/>
    <w:rsid w:val="00F87396"/>
    <w:rsid w:val="00F902A5"/>
    <w:rsid w:val="00F91343"/>
    <w:rsid w:val="00F91A66"/>
    <w:rsid w:val="00F926EC"/>
    <w:rsid w:val="00F94DB9"/>
    <w:rsid w:val="00F9726A"/>
    <w:rsid w:val="00FA1375"/>
    <w:rsid w:val="00FA2002"/>
    <w:rsid w:val="00FA3F90"/>
    <w:rsid w:val="00FA4FEB"/>
    <w:rsid w:val="00FA60FB"/>
    <w:rsid w:val="00FA78BC"/>
    <w:rsid w:val="00FA7912"/>
    <w:rsid w:val="00FB02DF"/>
    <w:rsid w:val="00FB0699"/>
    <w:rsid w:val="00FB3452"/>
    <w:rsid w:val="00FB54D0"/>
    <w:rsid w:val="00FB654B"/>
    <w:rsid w:val="00FC0BC5"/>
    <w:rsid w:val="00FC1254"/>
    <w:rsid w:val="00FC1377"/>
    <w:rsid w:val="00FC1E74"/>
    <w:rsid w:val="00FC1E7D"/>
    <w:rsid w:val="00FC3F23"/>
    <w:rsid w:val="00FC447B"/>
    <w:rsid w:val="00FC55B2"/>
    <w:rsid w:val="00FC7AB3"/>
    <w:rsid w:val="00FC7C56"/>
    <w:rsid w:val="00FD350E"/>
    <w:rsid w:val="00FE1151"/>
    <w:rsid w:val="00FE1BF4"/>
    <w:rsid w:val="00FE26EA"/>
    <w:rsid w:val="00FE3CB1"/>
    <w:rsid w:val="00FF1576"/>
    <w:rsid w:val="00FF1D0E"/>
    <w:rsid w:val="00FF1FF6"/>
    <w:rsid w:val="00FF518E"/>
    <w:rsid w:val="00FF57D6"/>
    <w:rsid w:val="00FF66DD"/>
    <w:rsid w:val="00FF66FF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D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BC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4CD0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9438F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38F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D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BC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4CD0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9438F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38F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서울보증보험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박지성</dc:creator>
  <cp:lastModifiedBy>jjangbs</cp:lastModifiedBy>
  <cp:revision>10</cp:revision>
  <cp:lastPrinted>2017-01-02T09:12:00Z</cp:lastPrinted>
  <dcterms:created xsi:type="dcterms:W3CDTF">2016-10-05T03:28:00Z</dcterms:created>
  <dcterms:modified xsi:type="dcterms:W3CDTF">2017-02-28T09:10:00Z</dcterms:modified>
</cp:coreProperties>
</file>